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D36E" w14:textId="77777777" w:rsidR="00DD1D78" w:rsidRPr="00DD1D78" w:rsidRDefault="00DD1D78" w:rsidP="00DD1D78">
      <w:pPr>
        <w:shd w:val="clear" w:color="auto" w:fill="FFFFFF"/>
        <w:jc w:val="center"/>
        <w:rPr>
          <w:sz w:val="28"/>
          <w:szCs w:val="28"/>
        </w:rPr>
      </w:pPr>
      <w:r w:rsidRPr="00DD1D78">
        <w:rPr>
          <w:noProof/>
          <w:sz w:val="28"/>
          <w:szCs w:val="28"/>
        </w:rPr>
        <w:drawing>
          <wp:inline distT="0" distB="0" distL="0" distR="0" wp14:anchorId="512D7278" wp14:editId="578D38B0">
            <wp:extent cx="47625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321C7E" w14:textId="77777777" w:rsidR="00DD1D78" w:rsidRPr="00DD1D78" w:rsidRDefault="00DD1D78" w:rsidP="00DD1D78">
      <w:pPr>
        <w:shd w:val="clear" w:color="auto" w:fill="FFFFFF"/>
        <w:jc w:val="center"/>
        <w:rPr>
          <w:b/>
          <w:sz w:val="28"/>
          <w:szCs w:val="28"/>
        </w:rPr>
      </w:pPr>
      <w:r w:rsidRPr="00DD1D78">
        <w:rPr>
          <w:b/>
          <w:sz w:val="28"/>
          <w:szCs w:val="28"/>
        </w:rPr>
        <w:t xml:space="preserve">АДМИНИСТРАЦИЯ </w:t>
      </w:r>
      <w:r w:rsidRPr="00DD1D78">
        <w:rPr>
          <w:b/>
          <w:sz w:val="28"/>
          <w:szCs w:val="28"/>
          <w:lang w:val="uk-UA"/>
        </w:rPr>
        <w:t xml:space="preserve">ДМИТРОВСКОГО СЕЛЬСКОГО ПОСЕЛЕНИЯ </w:t>
      </w:r>
      <w:r w:rsidRPr="00DD1D78">
        <w:rPr>
          <w:b/>
          <w:sz w:val="28"/>
          <w:szCs w:val="28"/>
        </w:rPr>
        <w:t>СОВ</w:t>
      </w:r>
      <w:r w:rsidRPr="00DD1D78">
        <w:rPr>
          <w:b/>
          <w:sz w:val="28"/>
          <w:szCs w:val="28"/>
          <w:lang w:val="uk-UA"/>
        </w:rPr>
        <w:t>Е</w:t>
      </w:r>
      <w:r w:rsidRPr="00DD1D78">
        <w:rPr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1D78" w:rsidRPr="00DD1D78" w14:paraId="62051670" w14:textId="77777777" w:rsidTr="00BB30F6">
        <w:tc>
          <w:tcPr>
            <w:tcW w:w="4785" w:type="dxa"/>
            <w:hideMark/>
          </w:tcPr>
          <w:p w14:paraId="2A7BFF97" w14:textId="77777777" w:rsidR="00DD1D78" w:rsidRPr="00DD1D78" w:rsidRDefault="00DD1D78" w:rsidP="00DD1D7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D1D78">
              <w:rPr>
                <w:b/>
                <w:sz w:val="28"/>
                <w:szCs w:val="28"/>
              </w:rPr>
              <w:t>АДМ</w:t>
            </w:r>
            <w:r w:rsidRPr="00DD1D78">
              <w:rPr>
                <w:b/>
                <w:sz w:val="28"/>
                <w:szCs w:val="28"/>
                <w:lang w:val="uk-UA"/>
              </w:rPr>
              <w:t>І</w:t>
            </w:r>
            <w:r w:rsidRPr="00DD1D78">
              <w:rPr>
                <w:b/>
                <w:sz w:val="28"/>
                <w:szCs w:val="28"/>
              </w:rPr>
              <w:t>Н</w:t>
            </w:r>
            <w:r w:rsidRPr="00DD1D78">
              <w:rPr>
                <w:b/>
                <w:sz w:val="28"/>
                <w:szCs w:val="28"/>
                <w:lang w:val="uk-UA"/>
              </w:rPr>
              <w:t>І</w:t>
            </w:r>
            <w:r w:rsidRPr="00DD1D78">
              <w:rPr>
                <w:b/>
                <w:sz w:val="28"/>
                <w:szCs w:val="28"/>
              </w:rPr>
              <w:t>СТРАЦ</w:t>
            </w:r>
            <w:r w:rsidRPr="00DD1D78">
              <w:rPr>
                <w:b/>
                <w:sz w:val="28"/>
                <w:szCs w:val="28"/>
                <w:lang w:val="uk-UA"/>
              </w:rPr>
              <w:t>І</w:t>
            </w:r>
            <w:r w:rsidRPr="00DD1D78">
              <w:rPr>
                <w:b/>
                <w:sz w:val="28"/>
                <w:szCs w:val="28"/>
              </w:rPr>
              <w:t>Я</w:t>
            </w:r>
          </w:p>
          <w:p w14:paraId="72091A65" w14:textId="77777777" w:rsidR="00DD1D78" w:rsidRPr="00DD1D78" w:rsidRDefault="00DD1D78" w:rsidP="00DD1D7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D1D78">
              <w:rPr>
                <w:b/>
                <w:sz w:val="28"/>
                <w:szCs w:val="28"/>
              </w:rPr>
              <w:t>ДМИТРІВСЬКОГО</w:t>
            </w:r>
          </w:p>
          <w:p w14:paraId="62468D06" w14:textId="77777777" w:rsidR="00DD1D78" w:rsidRPr="00DD1D78" w:rsidRDefault="00DD1D78" w:rsidP="00DD1D78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DD1D78">
              <w:rPr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479D1498" w14:textId="77777777" w:rsidR="00DD1D78" w:rsidRPr="00DD1D78" w:rsidRDefault="00DD1D78" w:rsidP="00DD1D7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D1D78">
              <w:rPr>
                <w:b/>
                <w:sz w:val="28"/>
                <w:szCs w:val="28"/>
              </w:rPr>
              <w:t>СОВ</w:t>
            </w:r>
            <w:r w:rsidRPr="00DD1D78">
              <w:rPr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702BD6E5" w14:textId="77777777" w:rsidR="00DD1D78" w:rsidRPr="00DD1D78" w:rsidRDefault="00DD1D78" w:rsidP="00DD1D7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D1D7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4A2A2" wp14:editId="15A013D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37465" t="37465" r="29210" b="2921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F7FC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DD1D78">
              <w:rPr>
                <w:b/>
                <w:sz w:val="28"/>
                <w:szCs w:val="28"/>
              </w:rPr>
              <w:t>РЕСПУБЛ</w:t>
            </w:r>
            <w:r w:rsidRPr="00DD1D78">
              <w:rPr>
                <w:b/>
                <w:sz w:val="28"/>
                <w:szCs w:val="28"/>
                <w:lang w:val="uk-UA"/>
              </w:rPr>
              <w:t>ІКИ</w:t>
            </w:r>
            <w:r w:rsidRPr="00DD1D78">
              <w:rPr>
                <w:b/>
                <w:sz w:val="28"/>
                <w:szCs w:val="28"/>
              </w:rPr>
              <w:t xml:space="preserve"> КР</w:t>
            </w:r>
            <w:r w:rsidRPr="00DD1D78">
              <w:rPr>
                <w:b/>
                <w:sz w:val="28"/>
                <w:szCs w:val="28"/>
                <w:lang w:val="uk-UA"/>
              </w:rPr>
              <w:t>И</w:t>
            </w:r>
            <w:r w:rsidRPr="00DD1D78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5CDFFA90" w14:textId="77777777" w:rsidR="00DD1D78" w:rsidRPr="00DD1D78" w:rsidRDefault="00DD1D78" w:rsidP="00DD1D78">
            <w:pPr>
              <w:shd w:val="clear" w:color="auto" w:fill="FFFFFF"/>
              <w:ind w:hanging="175"/>
              <w:jc w:val="center"/>
              <w:rPr>
                <w:b/>
                <w:sz w:val="28"/>
                <w:szCs w:val="28"/>
                <w:lang w:val="uk-UA"/>
              </w:rPr>
            </w:pPr>
            <w:r w:rsidRPr="00DD1D78">
              <w:rPr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14:paraId="179C4B65" w14:textId="77777777" w:rsidR="00DD1D78" w:rsidRPr="00DD1D78" w:rsidRDefault="00DD1D78" w:rsidP="00DD1D7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</w:tbl>
    <w:p w14:paraId="783AC217" w14:textId="77777777" w:rsidR="00DD1D78" w:rsidRPr="00DD1D78" w:rsidRDefault="00DD1D78" w:rsidP="00DD1D78">
      <w:pPr>
        <w:shd w:val="clear" w:color="auto" w:fill="FFFFFF"/>
        <w:jc w:val="center"/>
        <w:rPr>
          <w:b/>
          <w:sz w:val="28"/>
          <w:szCs w:val="28"/>
        </w:rPr>
      </w:pPr>
    </w:p>
    <w:p w14:paraId="0134F2C8" w14:textId="77777777" w:rsidR="00DD1D78" w:rsidRPr="00DD1D78" w:rsidRDefault="00DD1D78" w:rsidP="00DD1D78">
      <w:pPr>
        <w:shd w:val="clear" w:color="auto" w:fill="FFFFFF"/>
        <w:jc w:val="center"/>
        <w:rPr>
          <w:b/>
          <w:sz w:val="28"/>
          <w:szCs w:val="28"/>
        </w:rPr>
      </w:pPr>
      <w:r w:rsidRPr="00DD1D78">
        <w:rPr>
          <w:b/>
          <w:sz w:val="28"/>
          <w:szCs w:val="28"/>
        </w:rPr>
        <w:t>ПОСТАНОВЛЕНИЕ</w:t>
      </w:r>
    </w:p>
    <w:p w14:paraId="67529109" w14:textId="1B3F57E7" w:rsidR="00DD1D78" w:rsidRPr="00DD1D78" w:rsidRDefault="00DD1D78" w:rsidP="00DD1D7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DD1D78">
        <w:rPr>
          <w:b/>
          <w:sz w:val="28"/>
          <w:szCs w:val="28"/>
          <w:u w:val="single"/>
        </w:rPr>
        <w:t>от 2</w:t>
      </w:r>
      <w:r w:rsidR="00E44D06">
        <w:rPr>
          <w:b/>
          <w:sz w:val="28"/>
          <w:szCs w:val="28"/>
          <w:u w:val="single"/>
        </w:rPr>
        <w:t>6</w:t>
      </w:r>
      <w:r w:rsidRPr="00DD1D78">
        <w:rPr>
          <w:b/>
          <w:sz w:val="28"/>
          <w:szCs w:val="28"/>
          <w:u w:val="single"/>
        </w:rPr>
        <w:t xml:space="preserve"> марта 2024 года № 2</w:t>
      </w:r>
      <w:r>
        <w:rPr>
          <w:b/>
          <w:sz w:val="28"/>
          <w:szCs w:val="28"/>
          <w:u w:val="single"/>
        </w:rPr>
        <w:t>8</w:t>
      </w:r>
    </w:p>
    <w:p w14:paraId="67CA6E11" w14:textId="6592F0D1" w:rsidR="00497AFE" w:rsidRPr="00DD1D78" w:rsidRDefault="00DD1D78" w:rsidP="00DD1D78">
      <w:pPr>
        <w:pStyle w:val="a3"/>
        <w:ind w:left="0"/>
        <w:jc w:val="center"/>
        <w:rPr>
          <w:sz w:val="28"/>
          <w:szCs w:val="28"/>
        </w:rPr>
      </w:pPr>
      <w:r w:rsidRPr="00DD1D78">
        <w:rPr>
          <w:b/>
          <w:sz w:val="28"/>
          <w:szCs w:val="28"/>
        </w:rPr>
        <w:t>с. Дмитровка</w:t>
      </w:r>
    </w:p>
    <w:p w14:paraId="5CFFF387" w14:textId="77777777" w:rsidR="00DD1D78" w:rsidRDefault="00DD1D78" w:rsidP="00DD1D78">
      <w:pPr>
        <w:widowControl/>
        <w:autoSpaceDE/>
        <w:autoSpaceDN/>
        <w:jc w:val="both"/>
        <w:rPr>
          <w:b/>
          <w:i/>
          <w:sz w:val="28"/>
          <w:szCs w:val="28"/>
          <w:lang w:bidi="ar-SA"/>
        </w:rPr>
      </w:pPr>
    </w:p>
    <w:p w14:paraId="3071ACD1" w14:textId="77777777" w:rsidR="00DD1D78" w:rsidRDefault="005F346C" w:rsidP="00DD1D78">
      <w:pPr>
        <w:widowControl/>
        <w:autoSpaceDE/>
        <w:autoSpaceDN/>
        <w:jc w:val="both"/>
        <w:rPr>
          <w:b/>
          <w:i/>
          <w:sz w:val="28"/>
          <w:szCs w:val="28"/>
          <w:lang w:bidi="ar-SA"/>
        </w:rPr>
      </w:pPr>
      <w:r w:rsidRPr="00DD1D78">
        <w:rPr>
          <w:b/>
          <w:i/>
          <w:sz w:val="28"/>
          <w:szCs w:val="28"/>
          <w:lang w:bidi="ar-SA"/>
        </w:rPr>
        <w:t>Об утверждении Плана мероприятий</w:t>
      </w:r>
    </w:p>
    <w:p w14:paraId="7F5631B0" w14:textId="77777777" w:rsidR="00DD1D78" w:rsidRDefault="005F346C" w:rsidP="00DD1D78">
      <w:pPr>
        <w:widowControl/>
        <w:autoSpaceDE/>
        <w:autoSpaceDN/>
        <w:jc w:val="both"/>
        <w:rPr>
          <w:b/>
          <w:i/>
          <w:sz w:val="28"/>
          <w:szCs w:val="28"/>
          <w:lang w:bidi="ar-SA"/>
        </w:rPr>
      </w:pPr>
      <w:r w:rsidRPr="00DD1D78">
        <w:rPr>
          <w:b/>
          <w:i/>
          <w:sz w:val="28"/>
          <w:szCs w:val="28"/>
          <w:lang w:bidi="ar-SA"/>
        </w:rPr>
        <w:t>(«дорожной карты») по взысканию</w:t>
      </w:r>
    </w:p>
    <w:p w14:paraId="56D1E4C7" w14:textId="77777777" w:rsidR="00DD1D78" w:rsidRDefault="005F346C" w:rsidP="00DD1D78">
      <w:pPr>
        <w:widowControl/>
        <w:autoSpaceDE/>
        <w:autoSpaceDN/>
        <w:jc w:val="both"/>
        <w:rPr>
          <w:b/>
          <w:i/>
          <w:sz w:val="28"/>
          <w:szCs w:val="28"/>
          <w:lang w:bidi="ar-SA"/>
        </w:rPr>
      </w:pPr>
      <w:r w:rsidRPr="00DD1D78">
        <w:rPr>
          <w:b/>
          <w:i/>
          <w:sz w:val="28"/>
          <w:szCs w:val="28"/>
          <w:lang w:bidi="ar-SA"/>
        </w:rPr>
        <w:t>дебиторской задолженности по платежам</w:t>
      </w:r>
    </w:p>
    <w:p w14:paraId="591B5D81" w14:textId="77777777" w:rsidR="00DD1D78" w:rsidRDefault="005F346C" w:rsidP="00DD1D78">
      <w:pPr>
        <w:widowControl/>
        <w:autoSpaceDE/>
        <w:autoSpaceDN/>
        <w:jc w:val="both"/>
        <w:rPr>
          <w:b/>
          <w:i/>
          <w:sz w:val="28"/>
          <w:szCs w:val="28"/>
          <w:lang w:bidi="ar-SA"/>
        </w:rPr>
      </w:pPr>
      <w:r w:rsidRPr="00DD1D78">
        <w:rPr>
          <w:b/>
          <w:i/>
          <w:sz w:val="28"/>
          <w:szCs w:val="28"/>
          <w:lang w:bidi="ar-SA"/>
        </w:rPr>
        <w:t>в бюджет муниципального образования</w:t>
      </w:r>
    </w:p>
    <w:p w14:paraId="44C023D9" w14:textId="77777777" w:rsidR="00DD1D78" w:rsidRDefault="00DD1D78" w:rsidP="00DD1D78">
      <w:pPr>
        <w:widowControl/>
        <w:autoSpaceDE/>
        <w:autoSpaceDN/>
        <w:jc w:val="both"/>
        <w:rPr>
          <w:b/>
          <w:i/>
          <w:sz w:val="28"/>
          <w:szCs w:val="28"/>
          <w:lang w:bidi="ar-SA"/>
        </w:rPr>
      </w:pPr>
      <w:r>
        <w:rPr>
          <w:b/>
          <w:i/>
          <w:sz w:val="28"/>
          <w:szCs w:val="28"/>
          <w:lang w:bidi="ar-SA"/>
        </w:rPr>
        <w:t>Дмитровское</w:t>
      </w:r>
      <w:r w:rsidR="005F346C" w:rsidRPr="00DD1D78">
        <w:rPr>
          <w:b/>
          <w:i/>
          <w:sz w:val="28"/>
          <w:szCs w:val="28"/>
          <w:lang w:bidi="ar-SA"/>
        </w:rPr>
        <w:t xml:space="preserve"> сельское поселение</w:t>
      </w:r>
    </w:p>
    <w:p w14:paraId="5BED81ED" w14:textId="4BCE4F2C" w:rsidR="005F346C" w:rsidRPr="00DD1D78" w:rsidRDefault="005F346C" w:rsidP="00DD1D78">
      <w:pPr>
        <w:widowControl/>
        <w:autoSpaceDE/>
        <w:autoSpaceDN/>
        <w:jc w:val="both"/>
        <w:rPr>
          <w:b/>
          <w:i/>
          <w:sz w:val="28"/>
          <w:szCs w:val="28"/>
          <w:lang w:bidi="ar-SA"/>
        </w:rPr>
      </w:pPr>
      <w:r w:rsidRPr="00DD1D78">
        <w:rPr>
          <w:b/>
          <w:i/>
          <w:sz w:val="28"/>
          <w:szCs w:val="28"/>
          <w:lang w:bidi="ar-SA"/>
        </w:rPr>
        <w:t>Советского района Республики Крым</w:t>
      </w:r>
    </w:p>
    <w:p w14:paraId="419E55B0" w14:textId="77777777" w:rsidR="005F346C" w:rsidRPr="00DD1D78" w:rsidRDefault="005F346C" w:rsidP="00DD1D78">
      <w:pPr>
        <w:autoSpaceDE/>
        <w:autoSpaceDN/>
        <w:ind w:firstLine="60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</w:pPr>
    </w:p>
    <w:p w14:paraId="724A0CB0" w14:textId="04F15535" w:rsidR="005F346C" w:rsidRPr="00DD1D78" w:rsidRDefault="005F346C" w:rsidP="00DD1D78">
      <w:pPr>
        <w:autoSpaceDE/>
        <w:autoSpaceDN/>
        <w:ind w:firstLine="600"/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 w:bidi="ar-SA"/>
        </w:rPr>
      </w:pPr>
      <w:r w:rsidRPr="00DD1D78">
        <w:rPr>
          <w:rFonts w:eastAsia="Calibri"/>
          <w:sz w:val="28"/>
          <w:szCs w:val="28"/>
          <w:lang w:eastAsia="en-US" w:bidi="ar-SA"/>
        </w:rPr>
        <w:t xml:space="preserve">В соответствии со статьёй 160.1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Республики Крым от 21 августа 2014 года № 54-ЗРК «Об основах местного самоуправления в Республике Крым», пунктом 2.1.1.6 Соглашения о мерах по социально-экономическому развитию и оздоровлению муниципальных финансов муниципального образования </w:t>
      </w:r>
      <w:r w:rsidR="00DD1D78">
        <w:rPr>
          <w:rFonts w:eastAsia="Calibri"/>
          <w:sz w:val="28"/>
          <w:szCs w:val="28"/>
          <w:lang w:eastAsia="en-US" w:bidi="ar-SA"/>
        </w:rPr>
        <w:t>Дмитровское</w:t>
      </w:r>
      <w:r w:rsidRPr="00DD1D78">
        <w:rPr>
          <w:rFonts w:eastAsia="Calibri"/>
          <w:sz w:val="28"/>
          <w:szCs w:val="28"/>
          <w:lang w:eastAsia="en-US" w:bidi="ar-SA"/>
        </w:rPr>
        <w:t xml:space="preserve"> сельское поселение Советского района Республики Крым на 2024 год</w:t>
      </w:r>
      <w:r w:rsidRPr="00DD1D78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 xml:space="preserve">, руководствуясь Уставом муниципального образования </w:t>
      </w:r>
      <w:r w:rsidR="00DD1D78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Дмитровское</w:t>
      </w:r>
      <w:r w:rsidRPr="00DD1D78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 xml:space="preserve"> сельское поселение Советского района Республики Крым, с целью разработки мероприятий по</w:t>
      </w:r>
      <w:r w:rsidRPr="00DD1D78">
        <w:rPr>
          <w:rFonts w:eastAsia="Calibri"/>
          <w:sz w:val="28"/>
          <w:szCs w:val="28"/>
          <w:lang w:eastAsia="en-US" w:bidi="ar-SA"/>
        </w:rPr>
        <w:t xml:space="preserve"> взысканию дебиторской задолженности в бюджет муниципального образования </w:t>
      </w:r>
      <w:r w:rsidR="00DD1D78">
        <w:rPr>
          <w:rFonts w:eastAsia="Calibri"/>
          <w:sz w:val="28"/>
          <w:szCs w:val="28"/>
          <w:lang w:eastAsia="en-US" w:bidi="ar-SA"/>
        </w:rPr>
        <w:t>Дмитровское</w:t>
      </w:r>
      <w:r w:rsidRPr="00DD1D78">
        <w:rPr>
          <w:rFonts w:eastAsia="Calibri"/>
          <w:sz w:val="28"/>
          <w:szCs w:val="28"/>
          <w:lang w:eastAsia="en-US" w:bidi="ar-SA"/>
        </w:rPr>
        <w:t xml:space="preserve"> сельское поселение Советского района Республики Крым </w:t>
      </w:r>
      <w:r w:rsidRPr="00DD1D78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 xml:space="preserve">администрация </w:t>
      </w:r>
      <w:r w:rsidR="000968C5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Дмитровского</w:t>
      </w:r>
      <w:r w:rsidR="00E002AA" w:rsidRPr="00DD1D78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 xml:space="preserve"> сельского поселения Советского района Республики Крым </w:t>
      </w:r>
      <w:r w:rsidRPr="00DD1D78">
        <w:rPr>
          <w:rFonts w:eastAsia="Calibri"/>
          <w:b/>
          <w:color w:val="000000"/>
          <w:sz w:val="28"/>
          <w:szCs w:val="28"/>
          <w:shd w:val="clear" w:color="auto" w:fill="FFFFFF"/>
          <w:lang w:eastAsia="en-US" w:bidi="ar-SA"/>
        </w:rPr>
        <w:t>постановляет:</w:t>
      </w:r>
    </w:p>
    <w:p w14:paraId="1DD5AE48" w14:textId="77777777" w:rsidR="005F346C" w:rsidRPr="00DD1D78" w:rsidRDefault="005F346C" w:rsidP="00DD1D78">
      <w:pPr>
        <w:autoSpaceDE/>
        <w:autoSpaceDN/>
        <w:ind w:firstLine="60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</w:pPr>
    </w:p>
    <w:p w14:paraId="298BBAD4" w14:textId="62DAFBBF" w:rsidR="005F346C" w:rsidRPr="00DD1D78" w:rsidRDefault="005F346C" w:rsidP="00DD1D78">
      <w:pPr>
        <w:widowControl/>
        <w:numPr>
          <w:ilvl w:val="0"/>
          <w:numId w:val="4"/>
        </w:numPr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 w:bidi="ar-SA"/>
        </w:rPr>
      </w:pPr>
      <w:r w:rsidRPr="00DD1D78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Утвердить План мероприятий по</w:t>
      </w:r>
      <w:r w:rsidRPr="00DD1D78">
        <w:rPr>
          <w:rFonts w:eastAsia="Calibri"/>
          <w:sz w:val="28"/>
          <w:szCs w:val="28"/>
          <w:lang w:eastAsia="en-US" w:bidi="ar-SA"/>
        </w:rPr>
        <w:t xml:space="preserve"> взысканию дебиторской задолженности в бюджет муниципального образования </w:t>
      </w:r>
      <w:r w:rsidR="00DD1D78">
        <w:rPr>
          <w:rFonts w:eastAsia="Calibri"/>
          <w:sz w:val="28"/>
          <w:szCs w:val="28"/>
          <w:lang w:eastAsia="en-US" w:bidi="ar-SA"/>
        </w:rPr>
        <w:t>Дмитровское</w:t>
      </w:r>
      <w:r w:rsidRPr="00DD1D78">
        <w:rPr>
          <w:rFonts w:eastAsia="Calibri"/>
          <w:sz w:val="28"/>
          <w:szCs w:val="28"/>
          <w:lang w:eastAsia="en-US" w:bidi="ar-SA"/>
        </w:rPr>
        <w:t xml:space="preserve"> сельское поселение Советского района Республики Крым </w:t>
      </w:r>
      <w:r w:rsidRPr="00DD1D78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(прилагается).</w:t>
      </w:r>
    </w:p>
    <w:p w14:paraId="604FED2E" w14:textId="77777777" w:rsidR="00346836" w:rsidRPr="005F346C" w:rsidRDefault="00346836" w:rsidP="00346836">
      <w:pPr>
        <w:widowControl/>
        <w:numPr>
          <w:ilvl w:val="0"/>
          <w:numId w:val="4"/>
        </w:numPr>
        <w:autoSpaceDE/>
        <w:autoSpaceDN/>
        <w:spacing w:after="200" w:line="276" w:lineRule="auto"/>
        <w:ind w:right="-1"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Ответственным исполнителям</w:t>
      </w:r>
      <w:r w:rsidRPr="005F346C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 xml:space="preserve"> обеспечить своевременное исполнение мероприятий «дорожной карты» по</w:t>
      </w:r>
      <w:r w:rsidRPr="005F346C">
        <w:rPr>
          <w:rFonts w:eastAsia="Calibri"/>
          <w:sz w:val="28"/>
          <w:szCs w:val="28"/>
          <w:lang w:eastAsia="en-US" w:bidi="ar-SA"/>
        </w:rPr>
        <w:t xml:space="preserve"> взысканию дебиторской задолженности в бюджет муниципального образования </w:t>
      </w:r>
      <w:r>
        <w:rPr>
          <w:rFonts w:eastAsia="Calibri"/>
          <w:sz w:val="28"/>
          <w:szCs w:val="28"/>
          <w:lang w:eastAsia="en-US" w:bidi="ar-SA"/>
        </w:rPr>
        <w:t>Дмитровское</w:t>
      </w:r>
      <w:r w:rsidRPr="005F346C">
        <w:rPr>
          <w:rFonts w:eastAsia="Calibri"/>
          <w:sz w:val="28"/>
          <w:szCs w:val="28"/>
          <w:lang w:eastAsia="en-US" w:bidi="ar-SA"/>
        </w:rPr>
        <w:t xml:space="preserve"> сельское поселение Советского района Республики Крым.</w:t>
      </w:r>
      <w:r w:rsidRPr="005F346C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 xml:space="preserve"> </w:t>
      </w:r>
    </w:p>
    <w:p w14:paraId="323BC740" w14:textId="6E9049F2" w:rsidR="005F346C" w:rsidRPr="00DD1D78" w:rsidRDefault="005F346C" w:rsidP="00DD1D78">
      <w:pPr>
        <w:widowControl/>
        <w:autoSpaceDE/>
        <w:autoSpaceDN/>
        <w:ind w:firstLine="600"/>
        <w:jc w:val="both"/>
        <w:rPr>
          <w:sz w:val="28"/>
          <w:szCs w:val="28"/>
        </w:rPr>
      </w:pPr>
      <w:r w:rsidRPr="00DD1D78">
        <w:rPr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14:paraId="52A99219" w14:textId="79517335" w:rsidR="00E002AA" w:rsidRPr="00DD1D78" w:rsidRDefault="00E002AA" w:rsidP="00DD1D78">
      <w:pPr>
        <w:widowControl/>
        <w:autoSpaceDE/>
        <w:autoSpaceDN/>
        <w:ind w:firstLine="600"/>
        <w:jc w:val="both"/>
        <w:rPr>
          <w:sz w:val="28"/>
          <w:szCs w:val="28"/>
        </w:rPr>
      </w:pPr>
      <w:r w:rsidRPr="00DD1D78">
        <w:rPr>
          <w:sz w:val="28"/>
          <w:szCs w:val="28"/>
        </w:rPr>
        <w:t>4. Обнародовать настоящее постановление на официальном Портале Правительства Республики Крым на странице муниципального образования Советский район в разделе «Муниципальные образования района», подраздел «</w:t>
      </w:r>
      <w:r w:rsidR="00DD1D78">
        <w:rPr>
          <w:sz w:val="28"/>
          <w:szCs w:val="28"/>
        </w:rPr>
        <w:t>Дмитровское</w:t>
      </w:r>
      <w:r w:rsidRPr="00DD1D78">
        <w:rPr>
          <w:sz w:val="28"/>
          <w:szCs w:val="28"/>
        </w:rPr>
        <w:t xml:space="preserve"> сельское поселение», а также на информационном стенде администрации </w:t>
      </w:r>
      <w:r w:rsidR="000968C5">
        <w:rPr>
          <w:sz w:val="28"/>
          <w:szCs w:val="28"/>
        </w:rPr>
        <w:t>Дмитровского</w:t>
      </w:r>
      <w:r w:rsidRPr="00DD1D78">
        <w:rPr>
          <w:sz w:val="28"/>
          <w:szCs w:val="28"/>
        </w:rPr>
        <w:t xml:space="preserve"> сельского поселения, расположенного по адресу</w:t>
      </w:r>
      <w:r w:rsidR="00DD1D78">
        <w:rPr>
          <w:sz w:val="28"/>
          <w:szCs w:val="28"/>
        </w:rPr>
        <w:t>:</w:t>
      </w:r>
      <w:r w:rsidRPr="00DD1D78">
        <w:rPr>
          <w:sz w:val="28"/>
          <w:szCs w:val="28"/>
        </w:rPr>
        <w:t xml:space="preserve"> Республика Крым, Советский район, с. </w:t>
      </w:r>
      <w:r w:rsidR="00DD1D78">
        <w:rPr>
          <w:sz w:val="28"/>
          <w:szCs w:val="28"/>
        </w:rPr>
        <w:t>Дмитровка</w:t>
      </w:r>
      <w:r w:rsidRPr="00DD1D78">
        <w:rPr>
          <w:sz w:val="28"/>
          <w:szCs w:val="28"/>
        </w:rPr>
        <w:t xml:space="preserve">, ул. </w:t>
      </w:r>
      <w:r w:rsidR="00DD1D78">
        <w:rPr>
          <w:sz w:val="28"/>
          <w:szCs w:val="28"/>
        </w:rPr>
        <w:t>Киевская</w:t>
      </w:r>
      <w:r w:rsidRPr="00DD1D78">
        <w:rPr>
          <w:sz w:val="28"/>
          <w:szCs w:val="28"/>
        </w:rPr>
        <w:t xml:space="preserve">, д. </w:t>
      </w:r>
      <w:r w:rsidR="00DD1D78">
        <w:rPr>
          <w:sz w:val="28"/>
          <w:szCs w:val="28"/>
        </w:rPr>
        <w:t>34</w:t>
      </w:r>
      <w:r w:rsidRPr="00DD1D78">
        <w:rPr>
          <w:sz w:val="28"/>
          <w:szCs w:val="28"/>
        </w:rPr>
        <w:t>.</w:t>
      </w:r>
    </w:p>
    <w:p w14:paraId="6B05DCCE" w14:textId="17F578F5" w:rsidR="005F346C" w:rsidRPr="00DD1D78" w:rsidRDefault="00E002AA" w:rsidP="00DD1D78">
      <w:pPr>
        <w:widowControl/>
        <w:autoSpaceDE/>
        <w:autoSpaceDN/>
        <w:spacing w:line="276" w:lineRule="auto"/>
        <w:ind w:firstLine="568"/>
        <w:jc w:val="both"/>
        <w:rPr>
          <w:sz w:val="28"/>
          <w:szCs w:val="28"/>
        </w:rPr>
      </w:pPr>
      <w:r w:rsidRPr="00DD1D78">
        <w:rPr>
          <w:sz w:val="28"/>
          <w:szCs w:val="28"/>
        </w:rPr>
        <w:t xml:space="preserve">5. </w:t>
      </w:r>
      <w:r w:rsidR="005F346C" w:rsidRPr="00DD1D78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 свое действие на правоотношения, возникающие при составлении и исполнении бюджета муниципального образования </w:t>
      </w:r>
      <w:r w:rsidR="00DD1D78">
        <w:rPr>
          <w:sz w:val="28"/>
          <w:szCs w:val="28"/>
        </w:rPr>
        <w:t>Дмитровское</w:t>
      </w:r>
      <w:r w:rsidR="005F346C" w:rsidRPr="00DD1D78">
        <w:rPr>
          <w:sz w:val="28"/>
          <w:szCs w:val="28"/>
        </w:rPr>
        <w:t xml:space="preserve"> сельское поселение Советского района Республики Крым, начиная с бюджета на 2024 год и на плановый период 2025 и 2026 годов.</w:t>
      </w:r>
    </w:p>
    <w:p w14:paraId="5AF4A892" w14:textId="77777777" w:rsidR="005F346C" w:rsidRPr="00DD1D78" w:rsidRDefault="005F346C" w:rsidP="00DD1D78">
      <w:pPr>
        <w:widowControl/>
        <w:autoSpaceDE/>
        <w:autoSpaceDN/>
        <w:spacing w:line="276" w:lineRule="auto"/>
        <w:ind w:firstLine="600"/>
        <w:contextualSpacing/>
        <w:rPr>
          <w:sz w:val="28"/>
          <w:szCs w:val="28"/>
        </w:rPr>
      </w:pPr>
    </w:p>
    <w:p w14:paraId="1CF7A12B" w14:textId="77777777" w:rsidR="00DD1D78" w:rsidRDefault="00DD1D78" w:rsidP="00DD1D78">
      <w:pPr>
        <w:widowControl/>
        <w:autoSpaceDE/>
        <w:autoSpaceDN/>
        <w:contextualSpacing/>
        <w:jc w:val="both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Председатель Дмитровского сельского</w:t>
      </w:r>
    </w:p>
    <w:p w14:paraId="2DF94F91" w14:textId="21F7F854" w:rsidR="005F346C" w:rsidRDefault="00DD1D78" w:rsidP="00DD1D78">
      <w:pPr>
        <w:widowControl/>
        <w:autoSpaceDE/>
        <w:autoSpaceDN/>
        <w:contextualSpacing/>
        <w:jc w:val="both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совета г</w:t>
      </w:r>
      <w:r w:rsidR="005F346C" w:rsidRPr="00DD1D78">
        <w:rPr>
          <w:b/>
          <w:sz w:val="28"/>
          <w:szCs w:val="28"/>
          <w:lang w:bidi="ar-SA"/>
        </w:rPr>
        <w:t xml:space="preserve">лава администрации </w:t>
      </w:r>
    </w:p>
    <w:p w14:paraId="40FE6F7B" w14:textId="4DB589A8" w:rsidR="00DD1D78" w:rsidRPr="00DD1D78" w:rsidRDefault="00DD1D78" w:rsidP="00DD1D78">
      <w:pPr>
        <w:widowControl/>
        <w:autoSpaceDE/>
        <w:autoSpaceDN/>
        <w:contextualSpacing/>
        <w:jc w:val="both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Дмитровского сельского поселения</w:t>
      </w:r>
    </w:p>
    <w:p w14:paraId="506E2A12" w14:textId="2DC2885C" w:rsidR="005F346C" w:rsidRPr="00DD1D78" w:rsidRDefault="005F346C" w:rsidP="00DD1D78">
      <w:pPr>
        <w:widowControl/>
        <w:autoSpaceDE/>
        <w:autoSpaceDN/>
        <w:contextualSpacing/>
        <w:jc w:val="both"/>
        <w:rPr>
          <w:sz w:val="28"/>
          <w:szCs w:val="28"/>
          <w:highlight w:val="yellow"/>
          <w:lang w:bidi="ar-SA"/>
        </w:rPr>
      </w:pPr>
      <w:r w:rsidRPr="00DD1D78">
        <w:rPr>
          <w:b/>
          <w:sz w:val="28"/>
          <w:szCs w:val="28"/>
          <w:lang w:bidi="ar-SA"/>
        </w:rPr>
        <w:t>Советского района Республики Крым</w:t>
      </w:r>
      <w:r w:rsidR="00DD1D78">
        <w:rPr>
          <w:b/>
          <w:sz w:val="28"/>
          <w:szCs w:val="28"/>
          <w:lang w:bidi="ar-SA"/>
        </w:rPr>
        <w:tab/>
      </w:r>
      <w:r w:rsidR="00DD1D78">
        <w:rPr>
          <w:b/>
          <w:sz w:val="28"/>
          <w:szCs w:val="28"/>
          <w:lang w:bidi="ar-SA"/>
        </w:rPr>
        <w:tab/>
      </w:r>
      <w:r w:rsidR="00DD1D78">
        <w:rPr>
          <w:b/>
          <w:sz w:val="28"/>
          <w:szCs w:val="28"/>
          <w:lang w:bidi="ar-SA"/>
        </w:rPr>
        <w:tab/>
      </w:r>
      <w:r w:rsidR="00DD1D78">
        <w:rPr>
          <w:b/>
          <w:sz w:val="28"/>
          <w:szCs w:val="28"/>
          <w:lang w:bidi="ar-SA"/>
        </w:rPr>
        <w:tab/>
      </w:r>
      <w:r w:rsidR="00DD1D78">
        <w:rPr>
          <w:b/>
          <w:sz w:val="28"/>
          <w:szCs w:val="28"/>
          <w:lang w:bidi="ar-SA"/>
        </w:rPr>
        <w:tab/>
      </w:r>
      <w:proofErr w:type="spellStart"/>
      <w:r w:rsidR="00DD1D78">
        <w:rPr>
          <w:b/>
          <w:sz w:val="28"/>
          <w:szCs w:val="28"/>
          <w:lang w:bidi="ar-SA"/>
        </w:rPr>
        <w:t>Д.А.Ефременко</w:t>
      </w:r>
      <w:proofErr w:type="spellEnd"/>
    </w:p>
    <w:p w14:paraId="17061494" w14:textId="77777777" w:rsidR="00DD1D78" w:rsidRDefault="00DD1D78" w:rsidP="00DD1D78">
      <w:pPr>
        <w:widowControl/>
        <w:autoSpaceDE/>
        <w:autoSpaceDN/>
        <w:rPr>
          <w:sz w:val="28"/>
          <w:szCs w:val="28"/>
          <w:lang w:bidi="ar-SA"/>
        </w:rPr>
      </w:pPr>
      <w:bookmarkStart w:id="0" w:name="bookmark8"/>
      <w:r>
        <w:rPr>
          <w:sz w:val="28"/>
          <w:szCs w:val="28"/>
          <w:lang w:bidi="ar-SA"/>
        </w:rPr>
        <w:br w:type="page"/>
      </w:r>
    </w:p>
    <w:p w14:paraId="3A20A11F" w14:textId="68802486" w:rsidR="005F346C" w:rsidRPr="00DD1D78" w:rsidRDefault="005F346C" w:rsidP="00DD1D78">
      <w:pPr>
        <w:widowControl/>
        <w:autoSpaceDE/>
        <w:autoSpaceDN/>
        <w:jc w:val="right"/>
        <w:rPr>
          <w:lang w:bidi="ar-SA"/>
        </w:rPr>
      </w:pPr>
      <w:r w:rsidRPr="00DD1D78">
        <w:rPr>
          <w:lang w:bidi="ar-SA"/>
        </w:rPr>
        <w:lastRenderedPageBreak/>
        <w:t xml:space="preserve">Приложение </w:t>
      </w:r>
    </w:p>
    <w:p w14:paraId="10D1EAA5" w14:textId="77777777" w:rsidR="005F346C" w:rsidRPr="00DD1D78" w:rsidRDefault="005F346C" w:rsidP="00DD1D78">
      <w:pPr>
        <w:widowControl/>
        <w:autoSpaceDE/>
        <w:autoSpaceDN/>
        <w:jc w:val="right"/>
        <w:rPr>
          <w:lang w:bidi="ar-SA"/>
        </w:rPr>
      </w:pPr>
      <w:r w:rsidRPr="00DD1D78">
        <w:rPr>
          <w:lang w:bidi="ar-SA"/>
        </w:rPr>
        <w:t>УТВЕРЖДЕНО</w:t>
      </w:r>
    </w:p>
    <w:p w14:paraId="60238140" w14:textId="77777777" w:rsidR="005F346C" w:rsidRPr="00DD1D78" w:rsidRDefault="005F346C" w:rsidP="00DD1D78">
      <w:pPr>
        <w:widowControl/>
        <w:autoSpaceDE/>
        <w:autoSpaceDN/>
        <w:jc w:val="right"/>
        <w:rPr>
          <w:lang w:bidi="ar-SA"/>
        </w:rPr>
      </w:pPr>
      <w:r w:rsidRPr="00DD1D78">
        <w:rPr>
          <w:lang w:bidi="ar-SA"/>
        </w:rPr>
        <w:t>Постановление администрации</w:t>
      </w:r>
    </w:p>
    <w:p w14:paraId="588FF9D6" w14:textId="77777777" w:rsidR="00DD1D78" w:rsidRDefault="00DD1D78" w:rsidP="00DD1D78">
      <w:pPr>
        <w:widowControl/>
        <w:autoSpaceDE/>
        <w:autoSpaceDN/>
        <w:jc w:val="right"/>
        <w:rPr>
          <w:lang w:bidi="ar-SA"/>
        </w:rPr>
      </w:pPr>
      <w:r w:rsidRPr="00DD1D78">
        <w:rPr>
          <w:lang w:bidi="ar-SA"/>
        </w:rPr>
        <w:t>Дмитровское</w:t>
      </w:r>
      <w:r w:rsidR="005F346C" w:rsidRPr="00DD1D78">
        <w:rPr>
          <w:lang w:bidi="ar-SA"/>
        </w:rPr>
        <w:t xml:space="preserve"> сельское поселение</w:t>
      </w:r>
    </w:p>
    <w:p w14:paraId="554E6E68" w14:textId="77777777" w:rsidR="00DD1D78" w:rsidRDefault="005F346C" w:rsidP="00DD1D78">
      <w:pPr>
        <w:widowControl/>
        <w:autoSpaceDE/>
        <w:autoSpaceDN/>
        <w:jc w:val="right"/>
        <w:rPr>
          <w:lang w:bidi="ar-SA"/>
        </w:rPr>
      </w:pPr>
      <w:r w:rsidRPr="00DD1D78">
        <w:rPr>
          <w:lang w:bidi="ar-SA"/>
        </w:rPr>
        <w:t>Советского района Республики Крым</w:t>
      </w:r>
    </w:p>
    <w:p w14:paraId="4D224EC3" w14:textId="445D95F3" w:rsidR="005F346C" w:rsidRPr="00DD1D78" w:rsidRDefault="005F346C" w:rsidP="00DD1D78">
      <w:pPr>
        <w:widowControl/>
        <w:autoSpaceDE/>
        <w:autoSpaceDN/>
        <w:jc w:val="right"/>
        <w:rPr>
          <w:lang w:bidi="ar-SA"/>
        </w:rPr>
      </w:pPr>
      <w:r w:rsidRPr="00DD1D78">
        <w:rPr>
          <w:lang w:bidi="ar-SA"/>
        </w:rPr>
        <w:t>от «</w:t>
      </w:r>
      <w:r w:rsidR="00E002AA" w:rsidRPr="00DD1D78">
        <w:rPr>
          <w:lang w:bidi="ar-SA"/>
        </w:rPr>
        <w:t>26</w:t>
      </w:r>
      <w:r w:rsidRPr="00DD1D78">
        <w:rPr>
          <w:lang w:bidi="ar-SA"/>
        </w:rPr>
        <w:t xml:space="preserve">» </w:t>
      </w:r>
      <w:r w:rsidR="00E002AA" w:rsidRPr="00DD1D78">
        <w:rPr>
          <w:lang w:bidi="ar-SA"/>
        </w:rPr>
        <w:t>марта 2024</w:t>
      </w:r>
      <w:r w:rsidRPr="00DD1D78">
        <w:rPr>
          <w:lang w:bidi="ar-SA"/>
        </w:rPr>
        <w:t xml:space="preserve"> г. № </w:t>
      </w:r>
      <w:r w:rsidR="00E002AA" w:rsidRPr="00DD1D78">
        <w:rPr>
          <w:lang w:bidi="ar-SA"/>
        </w:rPr>
        <w:t>28</w:t>
      </w:r>
    </w:p>
    <w:p w14:paraId="383478DD" w14:textId="3CEE7189" w:rsidR="005F346C" w:rsidRPr="00DD1D78" w:rsidRDefault="005F346C" w:rsidP="00DD1D78">
      <w:pPr>
        <w:widowControl/>
        <w:autoSpaceDE/>
        <w:autoSpaceDN/>
        <w:rPr>
          <w:sz w:val="28"/>
          <w:szCs w:val="28"/>
          <w:shd w:val="clear" w:color="auto" w:fill="FFFFFF"/>
          <w:lang w:bidi="ar-SA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2126"/>
        <w:gridCol w:w="2348"/>
        <w:gridCol w:w="2693"/>
      </w:tblGrid>
      <w:tr w:rsidR="005F346C" w:rsidRPr="00DD1D78" w14:paraId="6DB17E74" w14:textId="77777777" w:rsidTr="00DD1D78"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bookmarkEnd w:id="0"/>
          <w:p w14:paraId="500D90F3" w14:textId="77777777" w:rsidR="005F346C" w:rsidRPr="00DD1D78" w:rsidRDefault="005F346C" w:rsidP="00DD1D78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bidi="ar-SA"/>
              </w:rPr>
            </w:pPr>
            <w:r w:rsidRPr="00DD1D78">
              <w:rPr>
                <w:rFonts w:eastAsia="Calibri"/>
                <w:b/>
                <w:sz w:val="28"/>
                <w:szCs w:val="28"/>
                <w:lang w:bidi="ar-SA"/>
              </w:rPr>
              <w:t>План мероприятий («дорожная карта»)</w:t>
            </w:r>
          </w:p>
          <w:p w14:paraId="337E8BE0" w14:textId="7212BF06" w:rsidR="005F346C" w:rsidRPr="00DD1D78" w:rsidRDefault="005F346C" w:rsidP="00DD1D78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bidi="ar-SA"/>
              </w:rPr>
            </w:pPr>
            <w:r w:rsidRPr="00DD1D78">
              <w:rPr>
                <w:rFonts w:eastAsia="Calibri"/>
                <w:b/>
                <w:sz w:val="28"/>
                <w:szCs w:val="28"/>
                <w:lang w:bidi="ar-SA"/>
              </w:rPr>
              <w:t xml:space="preserve"> по взысканию дебиторской задолженности по платежам в бюджет муниципального образования </w:t>
            </w:r>
            <w:r w:rsidR="00DD1D78" w:rsidRPr="00DD1D78">
              <w:rPr>
                <w:rFonts w:eastAsia="Calibri"/>
                <w:b/>
                <w:sz w:val="28"/>
                <w:szCs w:val="28"/>
                <w:lang w:bidi="ar-SA"/>
              </w:rPr>
              <w:t>Дмитровское</w:t>
            </w:r>
            <w:r w:rsidR="00E002AA" w:rsidRPr="00DD1D78">
              <w:rPr>
                <w:rFonts w:eastAsia="Calibri"/>
                <w:b/>
                <w:sz w:val="28"/>
                <w:szCs w:val="28"/>
                <w:lang w:bidi="ar-SA"/>
              </w:rPr>
              <w:t xml:space="preserve"> сельское поселение </w:t>
            </w:r>
            <w:r w:rsidRPr="00DD1D78">
              <w:rPr>
                <w:rFonts w:eastAsia="Calibri"/>
                <w:b/>
                <w:sz w:val="28"/>
                <w:szCs w:val="28"/>
                <w:lang w:bidi="ar-SA"/>
              </w:rPr>
              <w:t>Советск</w:t>
            </w:r>
            <w:r w:rsidR="00E002AA" w:rsidRPr="00DD1D78">
              <w:rPr>
                <w:rFonts w:eastAsia="Calibri"/>
                <w:b/>
                <w:sz w:val="28"/>
                <w:szCs w:val="28"/>
                <w:lang w:bidi="ar-SA"/>
              </w:rPr>
              <w:t>ого</w:t>
            </w:r>
            <w:r w:rsidRPr="00DD1D78">
              <w:rPr>
                <w:rFonts w:eastAsia="Calibri"/>
                <w:b/>
                <w:sz w:val="28"/>
                <w:szCs w:val="28"/>
                <w:lang w:bidi="ar-SA"/>
              </w:rPr>
              <w:t xml:space="preserve"> район</w:t>
            </w:r>
            <w:r w:rsidR="00E002AA" w:rsidRPr="00DD1D78">
              <w:rPr>
                <w:rFonts w:eastAsia="Calibri"/>
                <w:b/>
                <w:sz w:val="28"/>
                <w:szCs w:val="28"/>
                <w:lang w:bidi="ar-SA"/>
              </w:rPr>
              <w:t>а</w:t>
            </w:r>
            <w:r w:rsidRPr="00DD1D78">
              <w:rPr>
                <w:rFonts w:eastAsia="Calibri"/>
                <w:b/>
                <w:sz w:val="28"/>
                <w:szCs w:val="28"/>
                <w:lang w:bidi="ar-SA"/>
              </w:rPr>
              <w:t xml:space="preserve"> Республики Крым</w:t>
            </w:r>
          </w:p>
          <w:p w14:paraId="18C8E2CD" w14:textId="77777777" w:rsidR="005F346C" w:rsidRPr="00DD1D78" w:rsidRDefault="005F346C" w:rsidP="00DD1D7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bidi="ar-SA"/>
              </w:rPr>
            </w:pPr>
          </w:p>
        </w:tc>
      </w:tr>
      <w:tr w:rsidR="005F346C" w:rsidRPr="00DD1D78" w14:paraId="53642C44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9E2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№ п/п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2C1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CD0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Срок реализации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21F7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Ответственные исполнители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8BB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Ожидаемый результат </w:t>
            </w:r>
          </w:p>
        </w:tc>
      </w:tr>
      <w:tr w:rsidR="005F346C" w:rsidRPr="00DD1D78" w14:paraId="0C497EA3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20D8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1.</w:t>
            </w:r>
          </w:p>
        </w:tc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6C7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Анализ состояния дебиторской задолженности</w:t>
            </w:r>
          </w:p>
        </w:tc>
      </w:tr>
      <w:tr w:rsidR="005F346C" w:rsidRPr="00DD1D78" w14:paraId="206B1A4D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B7C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DDB2" w14:textId="77777777" w:rsidR="005F346C" w:rsidRPr="00DD1D78" w:rsidRDefault="005F346C" w:rsidP="00DD1D78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Инвентаризация дебиторской 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D3FF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Один раз в полгода</w:t>
            </w:r>
          </w:p>
          <w:p w14:paraId="4A1FD1C6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  <w:p w14:paraId="41BF87C0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D06" w14:textId="7A24938A" w:rsidR="005F346C" w:rsidRPr="00DD1D78" w:rsidRDefault="00346836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346836">
              <w:rPr>
                <w:sz w:val="24"/>
                <w:szCs w:val="24"/>
                <w:lang w:bidi="ar-SA"/>
              </w:rPr>
              <w:t>Сектор по вопросам муниципальной собственности финансового и бухгалтерского учета администрации Дмитровского сельского поселения Советского района Республики Крым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BEF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346836" w:rsidRPr="00DD1D78" w14:paraId="41711E11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B3B8" w14:textId="77777777" w:rsidR="00346836" w:rsidRPr="00DD1D78" w:rsidRDefault="00346836" w:rsidP="00346836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913" w14:textId="77777777" w:rsidR="00346836" w:rsidRPr="00DD1D78" w:rsidRDefault="00346836" w:rsidP="00346836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8EF" w14:textId="77777777" w:rsidR="00346836" w:rsidRPr="00DD1D78" w:rsidRDefault="00346836" w:rsidP="00346836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Один раз в полгода</w:t>
            </w:r>
          </w:p>
          <w:p w14:paraId="62555C8D" w14:textId="77777777" w:rsidR="00346836" w:rsidRPr="00DD1D78" w:rsidRDefault="00346836" w:rsidP="00346836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  <w:p w14:paraId="7FCC845B" w14:textId="77777777" w:rsidR="00346836" w:rsidRPr="00DD1D78" w:rsidRDefault="00346836" w:rsidP="00346836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8FEB" w14:textId="683D1748" w:rsidR="00346836" w:rsidRPr="00DD1D78" w:rsidRDefault="00346836" w:rsidP="00346836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346836">
              <w:rPr>
                <w:sz w:val="24"/>
                <w:szCs w:val="24"/>
                <w:lang w:bidi="ar-SA"/>
              </w:rPr>
              <w:t>Сектор по вопросам муниципальной собственности финансового и бухгалтерского учета администрации Дмитровского сельского поселения Советского района Республики Крым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03C3" w14:textId="77777777" w:rsidR="00346836" w:rsidRPr="00DD1D78" w:rsidRDefault="00346836" w:rsidP="00346836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подлежащей признанию безнадежной к взысканию и списанию</w:t>
            </w:r>
          </w:p>
        </w:tc>
      </w:tr>
      <w:tr w:rsidR="00346836" w:rsidRPr="00DD1D78" w14:paraId="39D98C30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3DEE" w14:textId="77777777" w:rsidR="00346836" w:rsidRPr="00DD1D78" w:rsidRDefault="00346836" w:rsidP="00346836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F6F" w14:textId="18108191" w:rsidR="00346836" w:rsidRPr="00DD1D78" w:rsidRDefault="00346836" w:rsidP="00346836">
            <w:pPr>
              <w:jc w:val="both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Мониторинг финансового (платежного) состояния должников на предмет наличия сведений о взыскании с должника денежных средств в рамках исполнительного </w:t>
            </w:r>
            <w:r w:rsidRPr="00DD1D78">
              <w:rPr>
                <w:sz w:val="24"/>
                <w:szCs w:val="24"/>
                <w:lang w:bidi="ar-SA"/>
              </w:rPr>
              <w:lastRenderedPageBreak/>
              <w:t>производства и наличия сведений о возбуждении в отношении должника дела о банкротстве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6C93" w14:textId="77777777" w:rsidR="00346836" w:rsidRPr="00DD1D78" w:rsidRDefault="00346836" w:rsidP="00346836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lastRenderedPageBreak/>
              <w:t>Постоянно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1A1" w14:textId="104CFC59" w:rsidR="00346836" w:rsidRPr="00DD1D78" w:rsidRDefault="00346836" w:rsidP="00346836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346836">
              <w:rPr>
                <w:sz w:val="24"/>
                <w:szCs w:val="24"/>
                <w:lang w:bidi="ar-SA"/>
              </w:rPr>
              <w:t xml:space="preserve">Сектор по вопросам муниципальной собственности финансового и бухгалтерского учета администрации Дмитровского сельского поселения </w:t>
            </w:r>
            <w:r w:rsidRPr="00346836">
              <w:rPr>
                <w:sz w:val="24"/>
                <w:szCs w:val="24"/>
                <w:lang w:bidi="ar-SA"/>
              </w:rPr>
              <w:lastRenderedPageBreak/>
              <w:t>Советского района Республики Крым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B077" w14:textId="77777777" w:rsidR="00346836" w:rsidRPr="00DD1D78" w:rsidRDefault="00346836" w:rsidP="00346836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lastRenderedPageBreak/>
              <w:t xml:space="preserve">Актуализация информации о финансовом (платежном) состоянии должников, нарушающих финансовую дисциплину, с целью индивидуальной работы </w:t>
            </w:r>
            <w:r w:rsidRPr="00DD1D78">
              <w:rPr>
                <w:sz w:val="24"/>
                <w:szCs w:val="24"/>
                <w:lang w:bidi="ar-SA"/>
              </w:rPr>
              <w:lastRenderedPageBreak/>
              <w:t>с ними по недопущению образования просроченной дебиторской задолженности</w:t>
            </w:r>
          </w:p>
        </w:tc>
      </w:tr>
      <w:tr w:rsidR="005F346C" w:rsidRPr="00DD1D78" w14:paraId="5C9A2138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E7CC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lastRenderedPageBreak/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F8F" w14:textId="77777777" w:rsidR="005F346C" w:rsidRPr="00DD1D78" w:rsidRDefault="005F346C" w:rsidP="00DD1D78">
            <w:pPr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Принятие решения о признании безнадежной к взысканию задолженности по платежам в бюджет Республики Крым и о ее списании в соответствии со </w:t>
            </w:r>
            <w:hyperlink r:id="rId7">
              <w:r w:rsidRPr="00DD1D78">
                <w:rPr>
                  <w:sz w:val="24"/>
                  <w:szCs w:val="24"/>
                  <w:lang w:bidi="ar-SA"/>
                </w:rPr>
                <w:t>статьей 47.2</w:t>
              </w:r>
            </w:hyperlink>
            <w:r w:rsidRPr="00DD1D78">
              <w:rPr>
                <w:sz w:val="24"/>
                <w:szCs w:val="24"/>
                <w:lang w:bidi="ar-SA"/>
              </w:rPr>
              <w:t xml:space="preserve"> Бюджетного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73DB" w14:textId="4756F4D0" w:rsidR="005F346C" w:rsidRPr="00DD1D78" w:rsidRDefault="00AC6B5A" w:rsidP="00DD1D78">
            <w:pPr>
              <w:jc w:val="center"/>
              <w:rPr>
                <w:sz w:val="24"/>
                <w:szCs w:val="24"/>
                <w:lang w:bidi="ar-SA"/>
              </w:rPr>
            </w:pPr>
            <w:r w:rsidRPr="00AC6B5A">
              <w:rPr>
                <w:sz w:val="24"/>
                <w:szCs w:val="24"/>
                <w:lang w:bidi="ar-SA"/>
              </w:rPr>
              <w:t xml:space="preserve">В соответствии со сроками, установленными Порядком принятия решений о признании безнадежной к взысканию задолженности по платежам в бюджет, утвержденным постановлением администрации Дмитровского сельского поселения Советского района Республики Крым </w:t>
            </w:r>
            <w:r w:rsidRPr="00346836">
              <w:rPr>
                <w:sz w:val="24"/>
                <w:szCs w:val="24"/>
                <w:lang w:bidi="ar-SA"/>
              </w:rPr>
              <w:t xml:space="preserve">от </w:t>
            </w:r>
            <w:r>
              <w:rPr>
                <w:sz w:val="24"/>
                <w:szCs w:val="24"/>
                <w:lang w:bidi="ar-SA"/>
              </w:rPr>
              <w:t>17.07.2018</w:t>
            </w:r>
            <w:r w:rsidRPr="00346836">
              <w:rPr>
                <w:sz w:val="24"/>
                <w:szCs w:val="24"/>
                <w:lang w:bidi="ar-SA"/>
              </w:rPr>
              <w:t xml:space="preserve"> №1</w:t>
            </w:r>
            <w:r>
              <w:rPr>
                <w:sz w:val="24"/>
                <w:szCs w:val="24"/>
                <w:lang w:bidi="ar-SA"/>
              </w:rPr>
              <w:t>09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ADAF" w14:textId="77777777" w:rsidR="00346836" w:rsidRPr="00346836" w:rsidRDefault="00346836" w:rsidP="00346836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346836">
              <w:rPr>
                <w:sz w:val="24"/>
                <w:szCs w:val="24"/>
                <w:lang w:bidi="ar-SA"/>
              </w:rPr>
              <w:t xml:space="preserve">Глава администрации Дмитровского сельского поселения Советского района Республики Крым, </w:t>
            </w:r>
          </w:p>
          <w:p w14:paraId="4F85E1FF" w14:textId="77777777" w:rsidR="00346836" w:rsidRPr="00346836" w:rsidRDefault="00346836" w:rsidP="00346836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  <w:p w14:paraId="5E3BE228" w14:textId="4F587B58" w:rsidR="00346836" w:rsidRPr="00346836" w:rsidRDefault="00346836" w:rsidP="00346836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346836">
              <w:rPr>
                <w:sz w:val="24"/>
                <w:szCs w:val="24"/>
                <w:lang w:bidi="ar-SA"/>
              </w:rPr>
              <w:t xml:space="preserve">Сектор по вопросам муниципальной собственности финансового и бухгалтерского учета администрации Дмитровского сельского поселения Советского района Республики Крым </w:t>
            </w:r>
          </w:p>
          <w:p w14:paraId="3A5FEF4D" w14:textId="77777777" w:rsidR="00346836" w:rsidRPr="00346836" w:rsidRDefault="00346836" w:rsidP="00346836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  <w:p w14:paraId="035AC8D0" w14:textId="5040570D" w:rsidR="005F346C" w:rsidRPr="00DD1D78" w:rsidRDefault="00346836" w:rsidP="00346836">
            <w:pPr>
              <w:jc w:val="center"/>
              <w:rPr>
                <w:sz w:val="24"/>
                <w:szCs w:val="24"/>
                <w:lang w:bidi="ar-SA"/>
              </w:rPr>
            </w:pPr>
            <w:r w:rsidRPr="00346836">
              <w:rPr>
                <w:sz w:val="24"/>
                <w:szCs w:val="24"/>
                <w:lang w:bidi="ar-SA"/>
              </w:rPr>
              <w:t xml:space="preserve">Комиссия по рассмотрению и принятию решений о признании безнадежной к взысканию задолженности по платежам в бюджет муниципального образования Дмитровское сельское поселение Советского района Республики Крым, утвержденная постановлением администрации Дмитровского сельского поселения Советского района Республики Крым от </w:t>
            </w:r>
            <w:r>
              <w:rPr>
                <w:sz w:val="24"/>
                <w:szCs w:val="24"/>
                <w:lang w:bidi="ar-SA"/>
              </w:rPr>
              <w:t>17.07.2018</w:t>
            </w:r>
            <w:r w:rsidRPr="00346836">
              <w:rPr>
                <w:sz w:val="24"/>
                <w:szCs w:val="24"/>
                <w:lang w:bidi="ar-SA"/>
              </w:rPr>
              <w:t xml:space="preserve"> №1</w:t>
            </w:r>
            <w:r>
              <w:rPr>
                <w:sz w:val="24"/>
                <w:szCs w:val="24"/>
                <w:lang w:bidi="ar-SA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431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AC6B5A" w:rsidRPr="00DD1D78" w14:paraId="4D960565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3DE2" w14:textId="77777777" w:rsidR="00AC6B5A" w:rsidRPr="00DD1D78" w:rsidRDefault="00AC6B5A" w:rsidP="00AC6B5A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C717" w14:textId="77777777" w:rsidR="00AC6B5A" w:rsidRPr="00DD1D78" w:rsidRDefault="00AC6B5A" w:rsidP="00AC6B5A">
            <w:pPr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Отнесение сомнительной задолженности на забалансовый учет (задолженность </w:t>
            </w:r>
            <w:r w:rsidRPr="00DD1D78">
              <w:rPr>
                <w:sz w:val="24"/>
                <w:szCs w:val="24"/>
                <w:lang w:bidi="ar-SA"/>
              </w:rPr>
              <w:lastRenderedPageBreak/>
              <w:t>неплатежеспособных дебиторов) для наблюдения за возможностью ее взыскания в случае изменения имущественного положения должника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9BD8" w14:textId="77777777" w:rsidR="00AC6B5A" w:rsidRPr="00DD1D78" w:rsidRDefault="00AC6B5A" w:rsidP="00AC6B5A">
            <w:pPr>
              <w:jc w:val="center"/>
              <w:rPr>
                <w:sz w:val="24"/>
                <w:szCs w:val="24"/>
                <w:highlight w:val="yellow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lastRenderedPageBreak/>
              <w:t>По мере необходимости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D25A" w14:textId="52C7DE5D" w:rsidR="00AC6B5A" w:rsidRPr="00DD1D78" w:rsidRDefault="00AC6B5A" w:rsidP="00AC6B5A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  <w:lang w:bidi="ar-SA"/>
              </w:rPr>
            </w:pPr>
            <w:r w:rsidRPr="00AC6B5A">
              <w:rPr>
                <w:sz w:val="24"/>
                <w:szCs w:val="24"/>
                <w:lang w:bidi="ar-SA"/>
              </w:rPr>
              <w:t xml:space="preserve">Сектор по вопросам муниципальной собственности финансового и бухгалтерского учета </w:t>
            </w:r>
            <w:r w:rsidRPr="00AC6B5A">
              <w:rPr>
                <w:sz w:val="24"/>
                <w:szCs w:val="24"/>
                <w:lang w:bidi="ar-SA"/>
              </w:rPr>
              <w:lastRenderedPageBreak/>
              <w:t xml:space="preserve">администрации Дмитровского сельского поселения Советского района Республики Крым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AC26" w14:textId="77777777" w:rsidR="00AC6B5A" w:rsidRPr="00DD1D78" w:rsidRDefault="00AC6B5A" w:rsidP="00AC6B5A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lastRenderedPageBreak/>
              <w:t xml:space="preserve">Актуализация информации о дебиторской задолженности, подлежащей взысканию, </w:t>
            </w:r>
            <w:r w:rsidRPr="00DD1D78">
              <w:rPr>
                <w:sz w:val="24"/>
                <w:szCs w:val="24"/>
                <w:lang w:bidi="ar-SA"/>
              </w:rPr>
              <w:lastRenderedPageBreak/>
              <w:t>и сокращение просроченной дебиторской задолженности</w:t>
            </w:r>
          </w:p>
        </w:tc>
      </w:tr>
      <w:tr w:rsidR="005F346C" w:rsidRPr="00DD1D78" w14:paraId="4D2AB256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DA7F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lastRenderedPageBreak/>
              <w:t>2.</w:t>
            </w:r>
          </w:p>
        </w:tc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F5B5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Мероприятия, направленные на погашение (сокращение) просроченной дебиторской задолженности</w:t>
            </w:r>
          </w:p>
          <w:p w14:paraId="3621E3BE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5F346C" w:rsidRPr="00DD1D78" w14:paraId="56B08DCC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D90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2BA" w14:textId="77777777" w:rsidR="005F346C" w:rsidRPr="00DD1D78" w:rsidRDefault="005F346C" w:rsidP="00DD1D78">
            <w:pPr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Направление должникам претензий (требований) о необходимости внесения платежей в случае неуплаты в установленные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24D" w14:textId="77777777" w:rsidR="00AC6B5A" w:rsidRPr="00AC6B5A" w:rsidRDefault="00AC6B5A" w:rsidP="00AC6B5A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AC6B5A">
              <w:rPr>
                <w:sz w:val="24"/>
                <w:szCs w:val="24"/>
                <w:lang w:bidi="ar-SA"/>
              </w:rPr>
              <w:t>В соответствии со сроками, установленными</w:t>
            </w:r>
          </w:p>
          <w:p w14:paraId="44E4A096" w14:textId="77777777" w:rsidR="00AC6B5A" w:rsidRPr="00AC6B5A" w:rsidRDefault="00AC6B5A" w:rsidP="00AC6B5A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AC6B5A">
              <w:rPr>
                <w:sz w:val="24"/>
                <w:szCs w:val="24"/>
                <w:lang w:bidi="ar-SA"/>
              </w:rPr>
              <w:t>Порядком реализации</w:t>
            </w:r>
          </w:p>
          <w:p w14:paraId="11F16174" w14:textId="77777777" w:rsidR="00AC6B5A" w:rsidRPr="00AC6B5A" w:rsidRDefault="00AC6B5A" w:rsidP="00AC6B5A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AC6B5A">
              <w:rPr>
                <w:sz w:val="24"/>
                <w:szCs w:val="24"/>
                <w:lang w:bidi="ar-SA"/>
              </w:rPr>
              <w:t xml:space="preserve">полномочий администрации Дмитровского сельского поселения </w:t>
            </w:r>
          </w:p>
          <w:p w14:paraId="74345323" w14:textId="77777777" w:rsidR="00AC6B5A" w:rsidRPr="00AC6B5A" w:rsidRDefault="00AC6B5A" w:rsidP="00AC6B5A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AC6B5A">
              <w:rPr>
                <w:sz w:val="24"/>
                <w:szCs w:val="24"/>
                <w:lang w:bidi="ar-SA"/>
              </w:rPr>
              <w:t>по взысканию дебиторской</w:t>
            </w:r>
          </w:p>
          <w:p w14:paraId="6E283734" w14:textId="31041436" w:rsidR="005F346C" w:rsidRPr="00DD1D78" w:rsidRDefault="00AC6B5A" w:rsidP="00AC6B5A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AC6B5A">
              <w:rPr>
                <w:sz w:val="24"/>
                <w:szCs w:val="24"/>
                <w:lang w:bidi="ar-SA"/>
              </w:rPr>
              <w:t xml:space="preserve">задолженности по платежам, пеням и штрафам по ним в бюджет муниципального образования Дмитровское сельское поселение Советского района Республики Крым от </w:t>
            </w:r>
            <w:r w:rsidR="00036678">
              <w:rPr>
                <w:sz w:val="24"/>
                <w:szCs w:val="24"/>
                <w:lang w:bidi="ar-SA"/>
              </w:rPr>
              <w:t>05</w:t>
            </w:r>
            <w:r w:rsidRPr="00AC6B5A">
              <w:rPr>
                <w:sz w:val="24"/>
                <w:szCs w:val="24"/>
                <w:lang w:bidi="ar-SA"/>
              </w:rPr>
              <w:t>.0</w:t>
            </w:r>
            <w:r w:rsidR="00036678">
              <w:rPr>
                <w:sz w:val="24"/>
                <w:szCs w:val="24"/>
                <w:lang w:bidi="ar-SA"/>
              </w:rPr>
              <w:t>9</w:t>
            </w:r>
            <w:r w:rsidRPr="00AC6B5A">
              <w:rPr>
                <w:sz w:val="24"/>
                <w:szCs w:val="24"/>
                <w:lang w:bidi="ar-SA"/>
              </w:rPr>
              <w:t>.202</w:t>
            </w:r>
            <w:r w:rsidR="00036678">
              <w:rPr>
                <w:sz w:val="24"/>
                <w:szCs w:val="24"/>
                <w:lang w:bidi="ar-SA"/>
              </w:rPr>
              <w:t>3</w:t>
            </w:r>
            <w:r w:rsidRPr="00AC6B5A">
              <w:rPr>
                <w:sz w:val="24"/>
                <w:szCs w:val="24"/>
                <w:lang w:bidi="ar-SA"/>
              </w:rPr>
              <w:t xml:space="preserve"> №</w:t>
            </w:r>
            <w:r w:rsidR="00036678">
              <w:rPr>
                <w:sz w:val="24"/>
                <w:szCs w:val="24"/>
                <w:lang w:bidi="ar-SA"/>
              </w:rPr>
              <w:t>1</w:t>
            </w:r>
            <w:r w:rsidRPr="00AC6B5A">
              <w:rPr>
                <w:sz w:val="24"/>
                <w:szCs w:val="24"/>
                <w:lang w:bidi="ar-SA"/>
              </w:rPr>
              <w:t>2</w:t>
            </w:r>
            <w:r w:rsidR="00036678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AB4" w14:textId="131159FB" w:rsidR="005F346C" w:rsidRPr="00DD1D78" w:rsidRDefault="00AC6B5A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AC6B5A">
              <w:rPr>
                <w:sz w:val="24"/>
                <w:szCs w:val="24"/>
                <w:lang w:bidi="ar-SA"/>
              </w:rPr>
              <w:t>Сектор по вопросам муниципальной собственности финансового и бухгалтерского учета администрации Дмитровского сельского поселения Советского района Республики Крым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208D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F346C" w:rsidRPr="00DD1D78" w14:paraId="57065178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D60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E5CB" w14:textId="77777777" w:rsidR="005F346C" w:rsidRPr="00DD1D78" w:rsidRDefault="005F346C" w:rsidP="00DD1D78">
            <w:pPr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Контроль поступления платежей по претензиям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F06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Постоянно, с момента направления требования (претензии) до момента погашения задолженности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6E73" w14:textId="24DE797A" w:rsidR="005F346C" w:rsidRPr="00DD1D78" w:rsidRDefault="00036678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>Сектор по вопросам муниципальной собственности финансового и бухгалтерского учета администрации Дмитровского сельского поселения Советского района Республики Крым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0061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Сокращение просроченной дебиторской задолженности</w:t>
            </w:r>
          </w:p>
        </w:tc>
      </w:tr>
      <w:tr w:rsidR="005F346C" w:rsidRPr="00DD1D78" w14:paraId="0E23A89C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655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lastRenderedPageBreak/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745" w14:textId="77777777" w:rsidR="005F346C" w:rsidRPr="00DD1D78" w:rsidRDefault="005F346C" w:rsidP="00DD1D78">
            <w:pPr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Представление в структурное подразделение, наделенное полномочиями по ведению исковой работы, сведений о просроченной дебиторской задолженности, в отношении которой по результатам претензионной работы оплата не поступила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38B" w14:textId="4902B74A" w:rsidR="00036678" w:rsidRPr="000366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>В соответствии со сроками, установленными</w:t>
            </w:r>
          </w:p>
          <w:p w14:paraId="7FE5DCEF" w14:textId="77777777" w:rsidR="00036678" w:rsidRPr="000366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>Порядком реализации</w:t>
            </w:r>
          </w:p>
          <w:p w14:paraId="3059BD54" w14:textId="77777777" w:rsidR="00036678" w:rsidRPr="000366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 xml:space="preserve">полномочий администрации Дмитровского сельского поселения </w:t>
            </w:r>
          </w:p>
          <w:p w14:paraId="7DC106C5" w14:textId="77777777" w:rsidR="00036678" w:rsidRPr="000366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>по взысканию дебиторской</w:t>
            </w:r>
          </w:p>
          <w:p w14:paraId="13F5D8E2" w14:textId="33FBBACB" w:rsidR="005F346C" w:rsidRPr="00DD1D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 xml:space="preserve">задолженности по платежам, пеням и штрафам по ним в бюджет муниципального образования Дмитровское сельское поселение Советского района Республики Крым от </w:t>
            </w:r>
            <w:r>
              <w:rPr>
                <w:sz w:val="24"/>
                <w:szCs w:val="24"/>
                <w:lang w:bidi="ar-SA"/>
              </w:rPr>
              <w:t>05</w:t>
            </w:r>
            <w:r w:rsidRPr="00036678">
              <w:rPr>
                <w:sz w:val="24"/>
                <w:szCs w:val="24"/>
                <w:lang w:bidi="ar-SA"/>
              </w:rPr>
              <w:t>.0</w:t>
            </w:r>
            <w:r>
              <w:rPr>
                <w:sz w:val="24"/>
                <w:szCs w:val="24"/>
                <w:lang w:bidi="ar-SA"/>
              </w:rPr>
              <w:t>9</w:t>
            </w:r>
            <w:r w:rsidRPr="00036678">
              <w:rPr>
                <w:sz w:val="24"/>
                <w:szCs w:val="24"/>
                <w:lang w:bidi="ar-SA"/>
              </w:rPr>
              <w:t>.202</w:t>
            </w:r>
            <w:r>
              <w:rPr>
                <w:sz w:val="24"/>
                <w:szCs w:val="24"/>
                <w:lang w:bidi="ar-SA"/>
              </w:rPr>
              <w:t>3</w:t>
            </w:r>
            <w:r w:rsidRPr="00036678">
              <w:rPr>
                <w:sz w:val="24"/>
                <w:szCs w:val="24"/>
                <w:lang w:bidi="ar-SA"/>
              </w:rPr>
              <w:t xml:space="preserve"> №</w:t>
            </w:r>
            <w:r>
              <w:rPr>
                <w:sz w:val="24"/>
                <w:szCs w:val="24"/>
                <w:lang w:bidi="ar-SA"/>
              </w:rPr>
              <w:t>129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4A0" w14:textId="5B39C587" w:rsidR="005F346C" w:rsidRPr="00DD1D78" w:rsidRDefault="00036678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>Сектор по вопросам муниципальной собственности финансового и бухгалтерского учета администрации Дмитровского сельского поселения Советского района Республики Крым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5C0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5F346C" w:rsidRPr="00DD1D78" w14:paraId="43AFDC3F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24B1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3.</w:t>
            </w:r>
          </w:p>
        </w:tc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60BC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Мероприятия, направленные на принудительное взыскание просроченной дебиторской задолженности</w:t>
            </w:r>
          </w:p>
        </w:tc>
      </w:tr>
      <w:tr w:rsidR="005F346C" w:rsidRPr="00DD1D78" w14:paraId="3078DD47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F75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BC9" w14:textId="77777777" w:rsidR="005F346C" w:rsidRPr="00DD1D78" w:rsidRDefault="005F346C" w:rsidP="00DD1D78">
            <w:pPr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Направление исковых заявлений о взыскании просроченной дебиторской 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B785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Не позднее 30 календарных дней с момента неисполнения должником срока, установленного требованием (претензией) о погашении образовавшейся задолженности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1EF5" w14:textId="77777777" w:rsidR="00036678" w:rsidRPr="000366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>Глава администрации Дмитровского сельского поселения Советского района Республики Крым,</w:t>
            </w:r>
          </w:p>
          <w:p w14:paraId="5B783990" w14:textId="65078FF1" w:rsidR="005F346C" w:rsidRPr="00DD1D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 xml:space="preserve">Сектор по вопросам муниципальной собственности финансового и бухгалтерского </w:t>
            </w:r>
            <w:proofErr w:type="gramStart"/>
            <w:r w:rsidRPr="00036678">
              <w:rPr>
                <w:sz w:val="24"/>
                <w:szCs w:val="24"/>
                <w:lang w:bidi="ar-SA"/>
              </w:rPr>
              <w:t>учета  администрации</w:t>
            </w:r>
            <w:proofErr w:type="gramEnd"/>
            <w:r w:rsidRPr="00036678">
              <w:rPr>
                <w:sz w:val="24"/>
                <w:szCs w:val="24"/>
                <w:lang w:bidi="ar-SA"/>
              </w:rPr>
              <w:t xml:space="preserve"> Дмитровского сельского поселения Советского района Республики Крым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37C2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исковой работы, направленной на взыскание денежных средств</w:t>
            </w:r>
          </w:p>
        </w:tc>
      </w:tr>
      <w:tr w:rsidR="005F346C" w:rsidRPr="00DD1D78" w14:paraId="6FCEBA54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B16E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B20" w14:textId="77777777" w:rsidR="005F346C" w:rsidRPr="00DD1D78" w:rsidRDefault="005F346C" w:rsidP="00DD1D78">
            <w:pPr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Обеспечение принятия исчерпывающих мер по обжалованию актов государственных </w:t>
            </w:r>
            <w:r w:rsidRPr="00DD1D78">
              <w:rPr>
                <w:sz w:val="24"/>
                <w:szCs w:val="24"/>
                <w:lang w:bidi="ar-SA"/>
              </w:rPr>
              <w:lastRenderedPageBreak/>
              <w:t>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0D02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lastRenderedPageBreak/>
              <w:t xml:space="preserve">Постоянно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51E" w14:textId="77777777" w:rsidR="00036678" w:rsidRPr="000366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>Глава администрации Дмитровского сельского поселения Советского района Республики Крым,</w:t>
            </w:r>
          </w:p>
          <w:p w14:paraId="0A8A0363" w14:textId="20887955" w:rsidR="005F346C" w:rsidRPr="00DD1D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lastRenderedPageBreak/>
              <w:t>Сектор по вопросам муниципальной собственности финансового и бухгалтерского учета администрации Дмитровского сельского поселения Советского района Республики Крым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19A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lastRenderedPageBreak/>
              <w:t>Своевременное обжалование судебных актов и взыскания денежных средств</w:t>
            </w:r>
          </w:p>
        </w:tc>
      </w:tr>
      <w:tr w:rsidR="005F346C" w:rsidRPr="00DD1D78" w14:paraId="2CBDF4DB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C3E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9DBB" w14:textId="77777777" w:rsidR="005F346C" w:rsidRPr="00DD1D78" w:rsidRDefault="005F346C" w:rsidP="00DD1D78">
            <w:pPr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Направление исполнительных документов в службу судебных приставов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EC3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В соответствии со сроками, установленными</w:t>
            </w:r>
          </w:p>
          <w:p w14:paraId="72B02408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Порядком реализации</w:t>
            </w:r>
          </w:p>
          <w:p w14:paraId="6A6334E6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полномочий администратора доходов бюджета</w:t>
            </w:r>
          </w:p>
          <w:p w14:paraId="7AF14E44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Республики Крым по взысканию дебиторской</w:t>
            </w:r>
          </w:p>
          <w:p w14:paraId="16548A6E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задолженности по платежам в бюджет</w:t>
            </w:r>
          </w:p>
          <w:p w14:paraId="444F5E06" w14:textId="1ED2CA18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утвержденным администратором доходов бюджета Республики</w:t>
            </w:r>
            <w:r w:rsidR="00955FD5" w:rsidRPr="00DD1D78">
              <w:rPr>
                <w:sz w:val="24"/>
                <w:szCs w:val="24"/>
                <w:lang w:bidi="ar-SA"/>
              </w:rPr>
              <w:t xml:space="preserve"> Крым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E4A1" w14:textId="77777777" w:rsidR="00036678" w:rsidRPr="000366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>Глава администрации Дмитровского сельского поселения Советского района Республики Крым,</w:t>
            </w:r>
          </w:p>
          <w:p w14:paraId="33D6F1A2" w14:textId="2EA373AB" w:rsidR="005F346C" w:rsidRPr="00DD1D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>Сектор по вопросам муниципальной собственности финансового и бухгалтерского учета администрации Дмитровского сельского поселения Советского района Республики Крым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AB71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5F346C" w:rsidRPr="00DD1D78" w14:paraId="22B7F97E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3121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81FA" w14:textId="25FD3F85" w:rsidR="005F346C" w:rsidRPr="00DD1D78" w:rsidRDefault="005F346C" w:rsidP="00DD1D78">
            <w:pPr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Мониторинг соблюдения сроков взыскания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производстве», а также эффективности взыскания дебиторской задолженности, осуществление информационного взаимодействия со службой судебных </w:t>
            </w:r>
            <w:r w:rsidRPr="00DD1D78">
              <w:rPr>
                <w:sz w:val="24"/>
                <w:szCs w:val="24"/>
                <w:lang w:bidi="ar-SA"/>
              </w:rPr>
              <w:lastRenderedPageBreak/>
              <w:t>приставов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622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lastRenderedPageBreak/>
              <w:t>Постоянно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1FEC" w14:textId="77777777" w:rsidR="00036678" w:rsidRPr="000366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>Глава администрации Дмитровского сельского поселения Советского района Республики Крым,</w:t>
            </w:r>
          </w:p>
          <w:p w14:paraId="7E2D45D6" w14:textId="0B578A7D" w:rsidR="005F346C" w:rsidRPr="00DD1D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 xml:space="preserve">Сектор по вопросам муниципальной собственности финансового и бухгалтерского учета администрации Дмитровского сельского поселения Советского района Республики Крым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1D40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Обеспечение своевременного взыскания денежных средств </w:t>
            </w:r>
          </w:p>
        </w:tc>
      </w:tr>
      <w:tr w:rsidR="005F346C" w:rsidRPr="00DD1D78" w14:paraId="59B9946D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711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4.</w:t>
            </w:r>
          </w:p>
        </w:tc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94D0" w14:textId="4B886F1D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Анализ качества управления дебиторской задолженностью по платежам в бюджет муниципального образования </w:t>
            </w:r>
            <w:r w:rsidR="00DD1D78" w:rsidRPr="00DD1D78">
              <w:rPr>
                <w:sz w:val="24"/>
                <w:szCs w:val="24"/>
                <w:lang w:bidi="ar-SA"/>
              </w:rPr>
              <w:t>Дмитровское</w:t>
            </w:r>
            <w:r w:rsidR="00955FD5" w:rsidRPr="00DD1D78">
              <w:rPr>
                <w:sz w:val="24"/>
                <w:szCs w:val="24"/>
                <w:lang w:bidi="ar-SA"/>
              </w:rPr>
              <w:t xml:space="preserve"> сельское поселение Советского района Республики Крым</w:t>
            </w:r>
          </w:p>
        </w:tc>
      </w:tr>
      <w:tr w:rsidR="005F346C" w:rsidRPr="00DD1D78" w14:paraId="5ACF307A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186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62E8" w14:textId="512B5479" w:rsidR="005F346C" w:rsidRPr="00DD1D78" w:rsidRDefault="005F346C" w:rsidP="00DD1D78">
            <w:pPr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Обеспечение снижения просроченной дебиторской задолженности по платежам в бюджет муниципального образования </w:t>
            </w:r>
            <w:r w:rsidR="00DD1D78" w:rsidRPr="00DD1D78">
              <w:rPr>
                <w:sz w:val="24"/>
                <w:szCs w:val="24"/>
                <w:lang w:bidi="ar-SA"/>
              </w:rPr>
              <w:t>Дмитровское</w:t>
            </w:r>
            <w:r w:rsidR="00955FD5" w:rsidRPr="00DD1D78">
              <w:rPr>
                <w:sz w:val="24"/>
                <w:szCs w:val="24"/>
                <w:lang w:bidi="ar-SA"/>
              </w:rPr>
              <w:t xml:space="preserve"> сельское поселение Советского района Республики Крым</w:t>
            </w:r>
            <w:r w:rsidR="00036678">
              <w:rPr>
                <w:sz w:val="24"/>
                <w:szCs w:val="24"/>
                <w:lang w:bidi="ar-SA"/>
              </w:rPr>
              <w:t xml:space="preserve"> </w:t>
            </w:r>
            <w:r w:rsidRPr="00DD1D78">
              <w:rPr>
                <w:sz w:val="24"/>
                <w:szCs w:val="24"/>
                <w:lang w:bidi="ar-SA"/>
              </w:rPr>
              <w:t>не менее, чем на 3% на конец отчетного года по сравнению с началом отчетного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681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Ежегодно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6C4" w14:textId="77777777" w:rsidR="00036678" w:rsidRPr="000366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>Глава администрации Дмитровского сельского поселения Советского района Республики Крым,</w:t>
            </w:r>
          </w:p>
          <w:p w14:paraId="547FF2B3" w14:textId="3C38268A" w:rsidR="00036678" w:rsidRPr="000366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 xml:space="preserve">Сектор по вопросам муниципальной собственности финансового и бухгалтерского учета администрации Дмитровского сельского поселения Советского района Республики Крым </w:t>
            </w:r>
          </w:p>
          <w:p w14:paraId="4B8EB164" w14:textId="77777777" w:rsidR="00036678" w:rsidRPr="000366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  <w:p w14:paraId="7DFB3BE2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373" w14:textId="7397C0AB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Обеспечение своевременного взыскания денежных средств, повышение качества претензионно-исковой работы по урегулированию просроченной дебиторской задолженности по платежам в бюджет муниципального образования </w:t>
            </w:r>
            <w:r w:rsidR="00DD1D78" w:rsidRPr="00DD1D78">
              <w:rPr>
                <w:sz w:val="24"/>
                <w:szCs w:val="24"/>
                <w:lang w:bidi="ar-SA"/>
              </w:rPr>
              <w:t>Дмитровское</w:t>
            </w:r>
            <w:r w:rsidR="00955FD5" w:rsidRPr="00DD1D78">
              <w:rPr>
                <w:sz w:val="24"/>
                <w:szCs w:val="24"/>
                <w:lang w:bidi="ar-SA"/>
              </w:rPr>
              <w:t xml:space="preserve"> сельское поселение Советского района Республики Крым</w:t>
            </w:r>
          </w:p>
        </w:tc>
      </w:tr>
      <w:tr w:rsidR="005F346C" w:rsidRPr="00DD1D78" w14:paraId="69631B31" w14:textId="77777777" w:rsidTr="00DD1D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005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C8A5" w14:textId="3AB0D0F9" w:rsidR="005F346C" w:rsidRPr="00DD1D78" w:rsidRDefault="005F346C" w:rsidP="00DD1D78">
            <w:pPr>
              <w:jc w:val="both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Проведение мониторинга динамики просроченной дебиторской задолженности по платежам в бюджет муниципального образования </w:t>
            </w:r>
            <w:r w:rsidR="00DD1D78" w:rsidRPr="00DD1D78">
              <w:rPr>
                <w:sz w:val="24"/>
                <w:szCs w:val="24"/>
                <w:lang w:bidi="ar-SA"/>
              </w:rPr>
              <w:t>Дмитровское</w:t>
            </w:r>
            <w:r w:rsidR="00955FD5" w:rsidRPr="00DD1D78">
              <w:rPr>
                <w:sz w:val="24"/>
                <w:szCs w:val="24"/>
                <w:lang w:bidi="ar-SA"/>
              </w:rPr>
              <w:t xml:space="preserve"> сельское поселение Советского района Республики Крым</w:t>
            </w:r>
            <w:r w:rsidRPr="00DD1D78">
              <w:rPr>
                <w:sz w:val="24"/>
                <w:szCs w:val="24"/>
                <w:lang w:bidi="ar-SA"/>
              </w:rPr>
              <w:t xml:space="preserve">, анализ причин увеличения задолженности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9D6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>Ежегодно,</w:t>
            </w:r>
          </w:p>
          <w:p w14:paraId="25E013EA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 не позднее</w:t>
            </w:r>
          </w:p>
          <w:p w14:paraId="2068C470" w14:textId="77777777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10 августа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A87" w14:textId="77777777" w:rsidR="00036678" w:rsidRPr="000366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>Глава администрации Дмитровского сельского поселения Советского района Республики Крым,</w:t>
            </w:r>
          </w:p>
          <w:p w14:paraId="2FA9C8B2" w14:textId="7FEFBB26" w:rsidR="005F346C" w:rsidRPr="00DD1D78" w:rsidRDefault="00036678" w:rsidP="000366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036678">
              <w:rPr>
                <w:sz w:val="24"/>
                <w:szCs w:val="24"/>
                <w:lang w:bidi="ar-SA"/>
              </w:rPr>
              <w:t>Сектор по вопросам муниципальной собственности финансового и бухгалтерского учета администрации Дмитровского сельского поселения Советского района Республики Крым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88D" w14:textId="179FBDA2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Итоговая информация о работе, </w:t>
            </w:r>
          </w:p>
          <w:p w14:paraId="500BA26D" w14:textId="663AAB31" w:rsidR="005F346C" w:rsidRPr="00DD1D78" w:rsidRDefault="005F346C" w:rsidP="00DD1D78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DD1D78">
              <w:rPr>
                <w:sz w:val="24"/>
                <w:szCs w:val="24"/>
                <w:lang w:bidi="ar-SA"/>
              </w:rPr>
              <w:t xml:space="preserve"> проводимой главными администраторами доходов бюджета муниципального образования </w:t>
            </w:r>
            <w:r w:rsidR="00DD1D78" w:rsidRPr="00DD1D78">
              <w:rPr>
                <w:sz w:val="24"/>
                <w:szCs w:val="24"/>
                <w:lang w:bidi="ar-SA"/>
              </w:rPr>
              <w:t>Дмитровское</w:t>
            </w:r>
            <w:r w:rsidR="00955FD5" w:rsidRPr="00DD1D78">
              <w:rPr>
                <w:sz w:val="24"/>
                <w:szCs w:val="24"/>
                <w:lang w:bidi="ar-SA"/>
              </w:rPr>
              <w:t xml:space="preserve"> сельское поселение Советского района Республики Крым</w:t>
            </w:r>
            <w:r w:rsidRPr="00DD1D78">
              <w:rPr>
                <w:sz w:val="24"/>
                <w:szCs w:val="24"/>
                <w:lang w:bidi="ar-SA"/>
              </w:rPr>
              <w:t>, по снижению просроченной дебиторской задолженности по платежам в бюджет (целевым ориентиром является снижение просроченной дебиторской задолженности не менее, чем на 3% на конец отчетного года по сравнению с началом отчетного года)</w:t>
            </w:r>
          </w:p>
        </w:tc>
      </w:tr>
    </w:tbl>
    <w:p w14:paraId="2B3AF1F3" w14:textId="77777777" w:rsidR="00497AFE" w:rsidRPr="00DD1D78" w:rsidRDefault="00497AFE" w:rsidP="00DD1D78">
      <w:pPr>
        <w:rPr>
          <w:sz w:val="28"/>
          <w:szCs w:val="28"/>
        </w:rPr>
      </w:pPr>
    </w:p>
    <w:sectPr w:rsidR="00497AFE" w:rsidRPr="00DD1D78" w:rsidSect="00DD1D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6C5C9B8C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225C6BB7"/>
    <w:multiLevelType w:val="hybridMultilevel"/>
    <w:tmpl w:val="A192D236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E2305D"/>
    <w:multiLevelType w:val="multilevel"/>
    <w:tmpl w:val="4A8C5EF6"/>
    <w:lvl w:ilvl="0">
      <w:start w:val="1"/>
      <w:numFmt w:val="decimal"/>
      <w:lvlText w:val="%1"/>
      <w:lvlJc w:val="left"/>
      <w:pPr>
        <w:ind w:left="499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7" w:hanging="387"/>
      </w:pPr>
      <w:rPr>
        <w:rFonts w:hint="default"/>
        <w:lang w:val="ru-RU" w:eastAsia="ru-RU" w:bidi="ru-RU"/>
      </w:rPr>
    </w:lvl>
  </w:abstractNum>
  <w:abstractNum w:abstractNumId="3" w15:restartNumberingAfterBreak="0">
    <w:nsid w:val="6B781D3D"/>
    <w:multiLevelType w:val="hybridMultilevel"/>
    <w:tmpl w:val="CFD81DBC"/>
    <w:lvl w:ilvl="0" w:tplc="152CAC20">
      <w:start w:val="1"/>
      <w:numFmt w:val="decimal"/>
      <w:lvlText w:val="%1."/>
      <w:lvlJc w:val="left"/>
      <w:pPr>
        <w:ind w:left="112" w:hanging="3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7E82B5C">
      <w:numFmt w:val="bullet"/>
      <w:lvlText w:val="•"/>
      <w:lvlJc w:val="left"/>
      <w:pPr>
        <w:ind w:left="1122" w:hanging="348"/>
      </w:pPr>
      <w:rPr>
        <w:rFonts w:hint="default"/>
        <w:lang w:val="ru-RU" w:eastAsia="ru-RU" w:bidi="ru-RU"/>
      </w:rPr>
    </w:lvl>
    <w:lvl w:ilvl="2" w:tplc="F44C8E8A">
      <w:numFmt w:val="bullet"/>
      <w:lvlText w:val="•"/>
      <w:lvlJc w:val="left"/>
      <w:pPr>
        <w:ind w:left="2125" w:hanging="348"/>
      </w:pPr>
      <w:rPr>
        <w:rFonts w:hint="default"/>
        <w:lang w:val="ru-RU" w:eastAsia="ru-RU" w:bidi="ru-RU"/>
      </w:rPr>
    </w:lvl>
    <w:lvl w:ilvl="3" w:tplc="A7A4ED12">
      <w:numFmt w:val="bullet"/>
      <w:lvlText w:val="•"/>
      <w:lvlJc w:val="left"/>
      <w:pPr>
        <w:ind w:left="3127" w:hanging="348"/>
      </w:pPr>
      <w:rPr>
        <w:rFonts w:hint="default"/>
        <w:lang w:val="ru-RU" w:eastAsia="ru-RU" w:bidi="ru-RU"/>
      </w:rPr>
    </w:lvl>
    <w:lvl w:ilvl="4" w:tplc="6E8ECFBC">
      <w:numFmt w:val="bullet"/>
      <w:lvlText w:val="•"/>
      <w:lvlJc w:val="left"/>
      <w:pPr>
        <w:ind w:left="4130" w:hanging="348"/>
      </w:pPr>
      <w:rPr>
        <w:rFonts w:hint="default"/>
        <w:lang w:val="ru-RU" w:eastAsia="ru-RU" w:bidi="ru-RU"/>
      </w:rPr>
    </w:lvl>
    <w:lvl w:ilvl="5" w:tplc="F0D23508">
      <w:numFmt w:val="bullet"/>
      <w:lvlText w:val="•"/>
      <w:lvlJc w:val="left"/>
      <w:pPr>
        <w:ind w:left="5133" w:hanging="348"/>
      </w:pPr>
      <w:rPr>
        <w:rFonts w:hint="default"/>
        <w:lang w:val="ru-RU" w:eastAsia="ru-RU" w:bidi="ru-RU"/>
      </w:rPr>
    </w:lvl>
    <w:lvl w:ilvl="6" w:tplc="F23CA054">
      <w:numFmt w:val="bullet"/>
      <w:lvlText w:val="•"/>
      <w:lvlJc w:val="left"/>
      <w:pPr>
        <w:ind w:left="6135" w:hanging="348"/>
      </w:pPr>
      <w:rPr>
        <w:rFonts w:hint="default"/>
        <w:lang w:val="ru-RU" w:eastAsia="ru-RU" w:bidi="ru-RU"/>
      </w:rPr>
    </w:lvl>
    <w:lvl w:ilvl="7" w:tplc="5456E368">
      <w:numFmt w:val="bullet"/>
      <w:lvlText w:val="•"/>
      <w:lvlJc w:val="left"/>
      <w:pPr>
        <w:ind w:left="7138" w:hanging="348"/>
      </w:pPr>
      <w:rPr>
        <w:rFonts w:hint="default"/>
        <w:lang w:val="ru-RU" w:eastAsia="ru-RU" w:bidi="ru-RU"/>
      </w:rPr>
    </w:lvl>
    <w:lvl w:ilvl="8" w:tplc="C70CC380">
      <w:numFmt w:val="bullet"/>
      <w:lvlText w:val="•"/>
      <w:lvlJc w:val="left"/>
      <w:pPr>
        <w:ind w:left="8141" w:hanging="348"/>
      </w:pPr>
      <w:rPr>
        <w:rFonts w:hint="default"/>
        <w:lang w:val="ru-RU" w:eastAsia="ru-RU" w:bidi="ru-RU"/>
      </w:rPr>
    </w:lvl>
  </w:abstractNum>
  <w:abstractNum w:abstractNumId="4" w15:restartNumberingAfterBreak="0">
    <w:nsid w:val="76A60504"/>
    <w:multiLevelType w:val="hybridMultilevel"/>
    <w:tmpl w:val="A80A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90191">
    <w:abstractNumId w:val="3"/>
  </w:num>
  <w:num w:numId="2" w16cid:durableId="1157763399">
    <w:abstractNumId w:val="2"/>
  </w:num>
  <w:num w:numId="3" w16cid:durableId="1313675864">
    <w:abstractNumId w:val="4"/>
  </w:num>
  <w:num w:numId="4" w16cid:durableId="2008900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630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AE"/>
    <w:rsid w:val="00001F4B"/>
    <w:rsid w:val="00003542"/>
    <w:rsid w:val="00023E54"/>
    <w:rsid w:val="00036678"/>
    <w:rsid w:val="000968C5"/>
    <w:rsid w:val="000A1949"/>
    <w:rsid w:val="00116A3F"/>
    <w:rsid w:val="00253244"/>
    <w:rsid w:val="00281380"/>
    <w:rsid w:val="002960D7"/>
    <w:rsid w:val="002E712C"/>
    <w:rsid w:val="00346836"/>
    <w:rsid w:val="004316BD"/>
    <w:rsid w:val="0046636C"/>
    <w:rsid w:val="00494770"/>
    <w:rsid w:val="00495C2B"/>
    <w:rsid w:val="00497AFE"/>
    <w:rsid w:val="00567F76"/>
    <w:rsid w:val="005B5DEA"/>
    <w:rsid w:val="005C0111"/>
    <w:rsid w:val="005F346C"/>
    <w:rsid w:val="00625231"/>
    <w:rsid w:val="00637390"/>
    <w:rsid w:val="006374E4"/>
    <w:rsid w:val="00673DE5"/>
    <w:rsid w:val="006F05AE"/>
    <w:rsid w:val="007060D8"/>
    <w:rsid w:val="00714EB2"/>
    <w:rsid w:val="007566B7"/>
    <w:rsid w:val="00767FEA"/>
    <w:rsid w:val="0077752A"/>
    <w:rsid w:val="00796A46"/>
    <w:rsid w:val="0080444E"/>
    <w:rsid w:val="008137E5"/>
    <w:rsid w:val="00930476"/>
    <w:rsid w:val="009545B0"/>
    <w:rsid w:val="00955FD5"/>
    <w:rsid w:val="00963297"/>
    <w:rsid w:val="009645A8"/>
    <w:rsid w:val="00A460A9"/>
    <w:rsid w:val="00A51B63"/>
    <w:rsid w:val="00AA76CE"/>
    <w:rsid w:val="00AC6B5A"/>
    <w:rsid w:val="00B478F3"/>
    <w:rsid w:val="00C15694"/>
    <w:rsid w:val="00C317F6"/>
    <w:rsid w:val="00C53435"/>
    <w:rsid w:val="00C65623"/>
    <w:rsid w:val="00C81646"/>
    <w:rsid w:val="00C83F56"/>
    <w:rsid w:val="00C867BB"/>
    <w:rsid w:val="00D579BC"/>
    <w:rsid w:val="00DD1D78"/>
    <w:rsid w:val="00E002AA"/>
    <w:rsid w:val="00E44D06"/>
    <w:rsid w:val="00EC165D"/>
    <w:rsid w:val="00EC6051"/>
    <w:rsid w:val="00ED77C5"/>
    <w:rsid w:val="00EF7402"/>
    <w:rsid w:val="00F456A3"/>
    <w:rsid w:val="00F519E3"/>
    <w:rsid w:val="00F64835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CAD9"/>
  <w15:docId w15:val="{82F11C12-FC45-4589-AAC5-D5EA15A9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99" w:hanging="38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  <w:pPr>
      <w:ind w:left="112" w:hanging="38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3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DE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6374E4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7">
    <w:name w:val="Стиль"/>
    <w:rsid w:val="006374E4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6374E4"/>
    <w:pPr>
      <w:widowControl/>
      <w:autoSpaceDE/>
      <w:autoSpaceDN/>
    </w:pPr>
    <w:rPr>
      <w:rFonts w:ascii="Verdana" w:hAnsi="Verdana" w:cs="Verdana"/>
      <w:sz w:val="20"/>
      <w:szCs w:val="20"/>
      <w:lang w:val="en-US" w:eastAsia="en-US" w:bidi="ar-SA"/>
    </w:rPr>
  </w:style>
  <w:style w:type="character" w:customStyle="1" w:styleId="2">
    <w:name w:val="Основной текст (2)_"/>
    <w:link w:val="21"/>
    <w:rsid w:val="006374E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74E4"/>
    <w:pPr>
      <w:shd w:val="clear" w:color="auto" w:fill="FFFFFF"/>
      <w:autoSpaceDE/>
      <w:autoSpaceDN/>
      <w:spacing w:after="240" w:line="322" w:lineRule="exact"/>
      <w:ind w:hanging="260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253&amp;dst=43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8FC3-0483-43AC-BDA8-91B1CD36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2023-09-29T07:08:00Z</cp:lastPrinted>
  <dcterms:created xsi:type="dcterms:W3CDTF">2024-03-26T13:03:00Z</dcterms:created>
  <dcterms:modified xsi:type="dcterms:W3CDTF">2024-04-01T10:31:00Z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LastSaved">
    <vt:filetime>2020-01-23T00:00:00Z</vt:filetime>
  </property>
</Properties>
</file>